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7D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СТАРОКОПСКИЙ СЕЛЬСКИЙ СОВЕТ ДЕПУТАТОВ</w:t>
      </w:r>
    </w:p>
    <w:p w14:paraId="47FDA916">
      <w:pPr>
        <w:rPr>
          <w:lang w:val="ru-RU"/>
        </w:rPr>
      </w:pPr>
    </w:p>
    <w:p w14:paraId="5298994D">
      <w:pPr>
        <w:rPr>
          <w:lang w:val="ru-RU"/>
        </w:rPr>
      </w:pPr>
      <w:r>
        <w:rPr>
          <w:lang w:val="ru-RU"/>
        </w:rPr>
        <w:t xml:space="preserve">  </w:t>
      </w:r>
    </w:p>
    <w:p w14:paraId="76B550EE">
      <w:pPr>
        <w:pStyle w:val="4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hint="default" w:ascii="Times New Roman" w:hAnsi="Times New Roman"/>
          <w:b w:val="0"/>
          <w:sz w:val="28"/>
          <w:szCs w:val="28"/>
          <w:lang w:val="ru-RU"/>
        </w:rPr>
        <w:t xml:space="preserve"> ПРОЕКТ </w:t>
      </w:r>
      <w:r>
        <w:rPr>
          <w:rFonts w:ascii="Times New Roman" w:hAnsi="Times New Roman"/>
          <w:b w:val="0"/>
          <w:sz w:val="28"/>
          <w:szCs w:val="28"/>
        </w:rPr>
        <w:t>РЕШЕНИЕ</w:t>
      </w:r>
    </w:p>
    <w:p w14:paraId="4FE3ED82">
      <w:pPr>
        <w:pStyle w:val="4"/>
        <w:widowControl/>
        <w:ind w:right="0"/>
        <w:rPr>
          <w:rFonts w:ascii="Times New Roman" w:hAnsi="Times New Roman"/>
          <w:sz w:val="24"/>
          <w:szCs w:val="24"/>
        </w:rPr>
      </w:pPr>
    </w:p>
    <w:p w14:paraId="43AA939C">
      <w:pPr>
        <w:rPr>
          <w:lang w:val="ru-RU"/>
        </w:rPr>
      </w:pPr>
      <w:r>
        <w:rPr>
          <w:lang w:val="ru-RU"/>
        </w:rPr>
        <w:t xml:space="preserve">   .12.2024г.                                                 с. Старая  Копь                                              № -Р</w:t>
      </w:r>
    </w:p>
    <w:p w14:paraId="12491305">
      <w:pPr>
        <w:rPr>
          <w:lang w:val="ru-RU"/>
        </w:rPr>
      </w:pPr>
    </w:p>
    <w:p w14:paraId="044BCAF8">
      <w:pPr>
        <w:outlineLvl w:val="0"/>
        <w:rPr>
          <w:lang w:val="ru-RU"/>
        </w:rPr>
      </w:pPr>
      <w:r>
        <w:rPr>
          <w:lang w:val="ru-RU"/>
        </w:rPr>
        <w:t>О  бюджете  Старокопского сельсовета  на 2025 год</w:t>
      </w:r>
    </w:p>
    <w:p w14:paraId="4B9D7F57">
      <w:pPr>
        <w:rPr>
          <w:lang w:val="ru-RU"/>
        </w:rPr>
      </w:pPr>
      <w:r>
        <w:rPr>
          <w:lang w:val="ru-RU"/>
        </w:rPr>
        <w:t>и плановый период 2026-2027 годов</w:t>
      </w:r>
    </w:p>
    <w:p w14:paraId="1DDBC806">
      <w:pPr>
        <w:outlineLvl w:val="0"/>
        <w:rPr>
          <w:b/>
          <w:highlight w:val="yellow"/>
          <w:lang w:val="ru-RU"/>
        </w:rPr>
      </w:pPr>
    </w:p>
    <w:p w14:paraId="3A0FF61B">
      <w:pPr>
        <w:rPr>
          <w:highlight w:val="yellow"/>
          <w:lang w:val="ru-RU"/>
        </w:rPr>
      </w:pPr>
    </w:p>
    <w:p w14:paraId="05A72164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1.Основные характеристики  бюджета Старокопского сельсовета на 2025 год и плановый период 2026-2027 годов </w:t>
      </w:r>
    </w:p>
    <w:p w14:paraId="5FCC541A">
      <w:pPr>
        <w:jc w:val="both"/>
        <w:rPr>
          <w:lang w:val="ru-RU"/>
        </w:rPr>
      </w:pPr>
      <w:r>
        <w:rPr>
          <w:lang w:val="ru-RU"/>
        </w:rPr>
        <w:t>1.1. Утвердить основные характеристики бюджета Старокопского сельсовета  на 2025 год:</w:t>
      </w:r>
    </w:p>
    <w:p w14:paraId="154D7B82">
      <w:pPr>
        <w:jc w:val="both"/>
        <w:rPr>
          <w:lang w:val="ru-RU"/>
        </w:rPr>
      </w:pPr>
      <w:r>
        <w:rPr>
          <w:lang w:val="ru-RU"/>
        </w:rPr>
        <w:t>1.1.1. прогнозируемый общий объем доходов бюджета Старокопского сельсовета  в сумме  6 921 083,00 руб., в том числе объем межбюджетных трансфертов, получаемых из районного бюджета  6 716 983,00 руб.;</w:t>
      </w:r>
    </w:p>
    <w:p w14:paraId="70859BEB">
      <w:pPr>
        <w:jc w:val="both"/>
        <w:rPr>
          <w:lang w:val="ru-RU"/>
        </w:rPr>
      </w:pPr>
      <w:r>
        <w:rPr>
          <w:lang w:val="ru-RU"/>
        </w:rPr>
        <w:t>1.1.2. общий объем расходов бюджета Старокопского сельсовета на 2025 год в сумме          6 921 083,00 руб.;</w:t>
      </w:r>
    </w:p>
    <w:p w14:paraId="321C0885">
      <w:pPr>
        <w:jc w:val="both"/>
        <w:rPr>
          <w:lang w:val="ru-RU"/>
        </w:rPr>
      </w:pPr>
      <w:r>
        <w:rPr>
          <w:lang w:val="ru-RU"/>
        </w:rPr>
        <w:t>1.1.3. дефицит и профицит бюджета Старокопского сельсовета  в сумме 0,00 тыс. рублей;</w:t>
      </w:r>
    </w:p>
    <w:p w14:paraId="1F84BA48">
      <w:pPr>
        <w:jc w:val="both"/>
        <w:rPr>
          <w:lang w:val="ru-RU"/>
        </w:rPr>
      </w:pPr>
      <w:r>
        <w:rPr>
          <w:lang w:val="ru-RU"/>
        </w:rPr>
        <w:t>1.1.4. источники внутреннего финансирования  дефицита  бюджета Старокопского сельсовета  в сумме 0,00 руб., согласно приложению 1 к настоящему Решению.</w:t>
      </w:r>
    </w:p>
    <w:p w14:paraId="5D6D5099">
      <w:pPr>
        <w:jc w:val="both"/>
        <w:rPr>
          <w:lang w:val="ru-RU"/>
        </w:rPr>
      </w:pPr>
      <w:r>
        <w:rPr>
          <w:lang w:val="ru-RU"/>
        </w:rPr>
        <w:t>1.2. Утвердить основные характеристики бюджета Старокопского сельсовета на 2026 и 2027 годы:</w:t>
      </w:r>
    </w:p>
    <w:p w14:paraId="044FC7C0">
      <w:pPr>
        <w:jc w:val="both"/>
        <w:rPr>
          <w:lang w:val="ru-RU"/>
        </w:rPr>
      </w:pPr>
      <w:r>
        <w:rPr>
          <w:lang w:val="ru-RU"/>
        </w:rPr>
        <w:t>1.2.1. прогнозируемый общий объем доходов бюджета Старокопского сельсовета  в сумме   5 399 928,00 руб. на 2026 год, в том числе объем межбюджетных трансфертов, получаемых из районного бюджета  5 188 528,00 руб., и на 2027 год в сумме 5 325 572,00 руб., в том числе межбюджетные трансферты из районного бюджета в сумме 5 073 872,00 руб.;</w:t>
      </w:r>
    </w:p>
    <w:p w14:paraId="02636860">
      <w:pPr>
        <w:jc w:val="both"/>
        <w:rPr>
          <w:lang w:val="ru-RU"/>
        </w:rPr>
      </w:pPr>
      <w:r>
        <w:rPr>
          <w:lang w:val="ru-RU"/>
        </w:rPr>
        <w:t>1.2.2. общий объем расходов бюджета Старокопского сельсовета  на 2026 год в сумме         5 399 928,00 руб., в том числе  условно утвержденные расходы в сумме 132 098,75 руб., и на 2027 год в сумме 5 325 572,00 руб., в том числе условно утвержденные расходы в сумме 266 212,50 руб.;</w:t>
      </w:r>
    </w:p>
    <w:p w14:paraId="0259E844">
      <w:pPr>
        <w:jc w:val="both"/>
        <w:rPr>
          <w:lang w:val="ru-RU"/>
        </w:rPr>
      </w:pPr>
      <w:r>
        <w:rPr>
          <w:lang w:val="ru-RU"/>
        </w:rPr>
        <w:t>1.2.3. дефицит и профицит бюджета Старокопского сельсовета  на 2026 год в сумме 0,00 руб. и на 2027 год в сумме 0,0 руб.;</w:t>
      </w:r>
    </w:p>
    <w:p w14:paraId="65AFCA8E">
      <w:pPr>
        <w:jc w:val="both"/>
        <w:rPr>
          <w:lang w:val="ru-RU"/>
        </w:rPr>
      </w:pPr>
      <w:r>
        <w:rPr>
          <w:lang w:val="ru-RU"/>
        </w:rPr>
        <w:t>1.2.4. источники внутреннего финансирования  дефицита  бюджета Старокопского сельсовета  на 2026 год в сумме 0,00 руб. и на 2027 год в сумме 0,00 руб., согласно приложению 1 к настоящему Решению.</w:t>
      </w:r>
    </w:p>
    <w:p w14:paraId="2B13E9B2">
      <w:pPr>
        <w:jc w:val="both"/>
        <w:rPr>
          <w:highlight w:val="yellow"/>
          <w:lang w:val="ru-RU"/>
        </w:rPr>
      </w:pPr>
    </w:p>
    <w:p w14:paraId="0C920749">
      <w:pPr>
        <w:ind w:firstLine="570"/>
        <w:jc w:val="both"/>
        <w:rPr>
          <w:b/>
          <w:lang w:val="ru-RU"/>
        </w:rPr>
      </w:pPr>
      <w:r>
        <w:rPr>
          <w:b/>
          <w:lang w:val="ru-RU"/>
        </w:rPr>
        <w:t xml:space="preserve">2.Доходы бюджета Старокопского сельсовета на 2025 год и плановый период 2026-2027 годов </w:t>
      </w:r>
    </w:p>
    <w:p w14:paraId="7560D56D">
      <w:pPr>
        <w:ind w:firstLine="708"/>
        <w:jc w:val="both"/>
        <w:rPr>
          <w:b/>
          <w:lang w:val="ru-RU"/>
        </w:rPr>
      </w:pPr>
    </w:p>
    <w:p w14:paraId="10307ED0">
      <w:pPr>
        <w:ind w:firstLine="708"/>
        <w:jc w:val="both"/>
        <w:rPr>
          <w:lang w:val="ru-RU"/>
        </w:rPr>
      </w:pPr>
      <w:r>
        <w:rPr>
          <w:lang w:val="ru-RU"/>
        </w:rPr>
        <w:t>2.1.Утвердить доходы бюджета Старокопского сельсовета на 2025 год и плановый период 2026-2027 годов согласно приложению 2 к настоящему Решению.</w:t>
      </w:r>
    </w:p>
    <w:p w14:paraId="6000A18E">
      <w:pPr>
        <w:jc w:val="both"/>
        <w:rPr>
          <w:highlight w:val="yellow"/>
          <w:lang w:val="ru-RU"/>
        </w:rPr>
      </w:pPr>
    </w:p>
    <w:p w14:paraId="171806C2">
      <w:pPr>
        <w:ind w:firstLine="570"/>
        <w:jc w:val="both"/>
        <w:rPr>
          <w:b/>
          <w:lang w:val="ru-RU"/>
        </w:rPr>
      </w:pPr>
      <w:r>
        <w:rPr>
          <w:lang w:val="ru-RU"/>
        </w:rPr>
        <w:t xml:space="preserve">  </w:t>
      </w:r>
      <w:r>
        <w:rPr>
          <w:b/>
          <w:lang w:val="ru-RU"/>
        </w:rPr>
        <w:t>3. Распределение на 2025 год и плановый период 2026-2027 годов расходов бюджета Старокопского сельсовета по бюджетной классификации Российской Федерации</w:t>
      </w:r>
    </w:p>
    <w:p w14:paraId="7F9597F6">
      <w:pPr>
        <w:ind w:firstLine="708"/>
        <w:jc w:val="both"/>
        <w:rPr>
          <w:highlight w:val="yellow"/>
          <w:lang w:val="ru-RU"/>
        </w:rPr>
      </w:pPr>
    </w:p>
    <w:p w14:paraId="0D5D12F0">
      <w:pPr>
        <w:ind w:firstLine="708"/>
        <w:jc w:val="both"/>
        <w:rPr>
          <w:lang w:val="ru-RU"/>
        </w:rPr>
      </w:pPr>
      <w:r>
        <w:rPr>
          <w:lang w:val="ru-RU"/>
        </w:rPr>
        <w:t>Утвердить в пределах общего объема расходов бюджета Старокопского сельсовета, установленного пунктом 1 настоящего Решения:</w:t>
      </w:r>
    </w:p>
    <w:p w14:paraId="5417F702">
      <w:pPr>
        <w:ind w:firstLine="708"/>
        <w:jc w:val="both"/>
        <w:rPr>
          <w:lang w:val="ru-RU"/>
        </w:rPr>
      </w:pPr>
      <w:r>
        <w:rPr>
          <w:lang w:val="ru-RU"/>
        </w:rPr>
        <w:t xml:space="preserve"> 3.1. Распределение расходов бюджета Старокопского сельсовета по разделам 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14:paraId="078CDCE0">
      <w:pPr>
        <w:ind w:firstLine="708"/>
        <w:jc w:val="both"/>
        <w:rPr>
          <w:lang w:val="ru-RU"/>
        </w:rPr>
      </w:pPr>
      <w:r>
        <w:rPr>
          <w:lang w:val="ru-RU"/>
        </w:rPr>
        <w:t>3.2.  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2025 год и плановый период 2026-2027 годов согласно приложению 4 к настоящему Решению;</w:t>
      </w:r>
    </w:p>
    <w:p w14:paraId="03B367FC">
      <w:pPr>
        <w:ind w:firstLine="708"/>
        <w:jc w:val="both"/>
        <w:rPr>
          <w:lang w:val="ru-RU"/>
        </w:rPr>
      </w:pPr>
      <w:r>
        <w:rPr>
          <w:lang w:val="ru-RU"/>
        </w:rPr>
        <w:t>3.3.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2025 год и плановый период 2026-2027 годов согласно приложению 5 к настоящему Решению.</w:t>
      </w:r>
    </w:p>
    <w:p w14:paraId="6ED48CDF">
      <w:pPr>
        <w:ind w:firstLine="708"/>
        <w:jc w:val="both"/>
        <w:rPr>
          <w:b/>
          <w:highlight w:val="yellow"/>
          <w:lang w:val="ru-RU"/>
        </w:rPr>
      </w:pPr>
    </w:p>
    <w:p w14:paraId="7A8E68D4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4. Публичные нормативные обязательства бюджета Старокопского сельсовета на 2025 год и плановый период 2026-2027 годов </w:t>
      </w:r>
    </w:p>
    <w:p w14:paraId="0C2AA6D4">
      <w:pPr>
        <w:ind w:firstLine="708"/>
        <w:jc w:val="both"/>
        <w:rPr>
          <w:lang w:val="ru-RU"/>
        </w:rPr>
      </w:pPr>
      <w:r>
        <w:rPr>
          <w:lang w:val="ru-RU"/>
        </w:rPr>
        <w:t>Утвердить общий объем средств бюджета Старокопского сельсовета на исполнение  публичных нормативных обязательств Старокопского сельсовета на 2025 год в сумме 48 470,00 рублей, на 2026 год в сумме 48 470,00 рублей и на 2027 год в сумме 48 470,00 рублей.</w:t>
      </w:r>
    </w:p>
    <w:p w14:paraId="2EC0C97A">
      <w:pPr>
        <w:ind w:firstLine="708"/>
        <w:jc w:val="both"/>
        <w:rPr>
          <w:highlight w:val="yellow"/>
          <w:lang w:val="ru-RU"/>
        </w:rPr>
      </w:pPr>
    </w:p>
    <w:p w14:paraId="58FA0669">
      <w:pPr>
        <w:autoSpaceDE w:val="0"/>
        <w:autoSpaceDN w:val="0"/>
        <w:adjustRightInd w:val="0"/>
        <w:ind w:firstLine="567"/>
        <w:rPr>
          <w:b/>
          <w:szCs w:val="28"/>
          <w:lang w:val="ru-RU"/>
        </w:rPr>
      </w:pPr>
      <w:r>
        <w:rPr>
          <w:b/>
          <w:szCs w:val="28"/>
          <w:lang w:val="ru-RU"/>
        </w:rPr>
        <w:t>5. Изменение показателей сводной бюджетной росписи бюджета Старокопского сельсовета в 2025 году</w:t>
      </w:r>
    </w:p>
    <w:p w14:paraId="04C9E9F3">
      <w:pPr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Установить, что Глава сельсовета в ходе исполнения настоящего Решения вправе вносить изменения в сводную бюджетную роспись бюджета Старокопского сельсовета на 2025 год и плановый период 2026-2027 годов без внесения изменений в настоящее Решение:</w:t>
      </w:r>
    </w:p>
    <w:p w14:paraId="6B311207">
      <w:pPr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- на сумму средств, выделяемых из резервного фонда администрации района;</w:t>
      </w:r>
    </w:p>
    <w:p w14:paraId="39CBB29F">
      <w:pPr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нормативных правовых актов Президента Российской Федерации и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 и уведомлений главных распорядителей средств районного бюджета; </w:t>
      </w:r>
    </w:p>
    <w:p w14:paraId="2713CB38">
      <w:pPr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- в случае перераспределения бюджетных ассигнований, необходимых для исполнения расходных обязательств Старокопского сельсовета, софинансирование которых осуществляется из федерального и краевого бюджетов, включая новые расходные обязательства;</w:t>
      </w:r>
    </w:p>
    <w:p w14:paraId="7D418846">
      <w:pPr>
        <w:tabs>
          <w:tab w:val="left" w:pos="1620"/>
        </w:tabs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-  в пределах общего объема средств, предусмотренных настоящим Решением для финансирования мероприятий в рамках одной муниципальной программы Старокопского сельсовета, утверждаемой администрацией Старокопского сельсовета, после внесения изменений в указанную программу в установленном порядке;</w:t>
      </w:r>
    </w:p>
    <w:p w14:paraId="16DF71A1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  <w:r>
        <w:rPr>
          <w:szCs w:val="28"/>
          <w:lang w:val="ru-RU"/>
        </w:rPr>
        <w:t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Старокопского сельсовета, в пределах общего объема средств, предусмотренных главному распорядителю средств бюджета Старокопского сельсовета;</w:t>
      </w:r>
    </w:p>
    <w:p w14:paraId="5D489D1A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  <w:r>
        <w:rPr>
          <w:szCs w:val="28"/>
          <w:lang w:val="ru-RU"/>
        </w:rPr>
        <w:t>-</w:t>
      </w:r>
      <w:r>
        <w:rPr>
          <w:color w:val="000000"/>
          <w:szCs w:val="28"/>
          <w:lang w:val="ru-RU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>
        <w:rPr>
          <w:szCs w:val="28"/>
          <w:lang w:val="ru-RU"/>
        </w:rPr>
        <w:t>.</w:t>
      </w:r>
    </w:p>
    <w:p w14:paraId="0C27794E">
      <w:pPr>
        <w:autoSpaceDE w:val="0"/>
        <w:autoSpaceDN w:val="0"/>
        <w:adjustRightInd w:val="0"/>
        <w:jc w:val="both"/>
        <w:outlineLvl w:val="2"/>
        <w:rPr>
          <w:szCs w:val="28"/>
          <w:highlight w:val="yellow"/>
          <w:lang w:val="ru-RU"/>
        </w:rPr>
      </w:pPr>
    </w:p>
    <w:p w14:paraId="3AF2E519">
      <w:pPr>
        <w:autoSpaceDE w:val="0"/>
        <w:autoSpaceDN w:val="0"/>
        <w:adjustRightInd w:val="0"/>
        <w:jc w:val="both"/>
        <w:outlineLvl w:val="2"/>
        <w:rPr>
          <w:szCs w:val="28"/>
          <w:highlight w:val="yellow"/>
          <w:lang w:val="ru-RU"/>
        </w:rPr>
      </w:pPr>
    </w:p>
    <w:p w14:paraId="3F634614">
      <w:pPr>
        <w:autoSpaceDE w:val="0"/>
        <w:autoSpaceDN w:val="0"/>
        <w:adjustRightInd w:val="0"/>
        <w:jc w:val="both"/>
        <w:outlineLvl w:val="2"/>
        <w:rPr>
          <w:szCs w:val="28"/>
          <w:highlight w:val="yellow"/>
          <w:lang w:val="ru-RU"/>
        </w:rPr>
      </w:pPr>
    </w:p>
    <w:p w14:paraId="758BB67A">
      <w:pPr>
        <w:autoSpaceDE w:val="0"/>
        <w:autoSpaceDN w:val="0"/>
        <w:adjustRightInd w:val="0"/>
        <w:jc w:val="both"/>
        <w:outlineLvl w:val="2"/>
        <w:rPr>
          <w:szCs w:val="28"/>
          <w:highlight w:val="yellow"/>
          <w:lang w:val="ru-RU"/>
        </w:rPr>
      </w:pPr>
    </w:p>
    <w:p w14:paraId="7AD2559E">
      <w:pPr>
        <w:autoSpaceDE w:val="0"/>
        <w:autoSpaceDN w:val="0"/>
        <w:adjustRightInd w:val="0"/>
        <w:ind w:firstLine="567"/>
        <w:jc w:val="both"/>
        <w:outlineLvl w:val="2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6. Индексация размеров денежного вознаграждения лиц, замещающих муниципальные должности Старокопского сельсовета, должностных окладов муниципальных служащих Старокопского сельсовета и заработной платы работников сельских муниципальных учреждений. </w:t>
      </w:r>
    </w:p>
    <w:p w14:paraId="1F007AF1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  <w:r>
        <w:rPr>
          <w:szCs w:val="28"/>
          <w:lang w:val="ru-RU"/>
        </w:rPr>
        <w:t>Размеры денежного вознаграждения лиц, замещающих муниципальные должности Старокопского сельсовета, размеры должностных окладов по должностям муниципальной службы Старокопского сельсовета, проиндексированные в 2020, 2022, 2023 годах, увеличиваются (индексируются) в 2025 году и плановом периоде 2026–2027 годов на коэффициент, равный 1.</w:t>
      </w:r>
    </w:p>
    <w:p w14:paraId="09245E2D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</w:p>
    <w:p w14:paraId="2AFAE795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  <w:r>
        <w:rPr>
          <w:szCs w:val="28"/>
          <w:lang w:val="ru-RU"/>
        </w:rPr>
        <w:t>Заработная плата работников сельских муниципальных учреждений увеличивается (индексируется) в 2025 году и плановом периоде 2026–2027 годов на коэффициент, равный 1.</w:t>
      </w:r>
    </w:p>
    <w:p w14:paraId="417CC37B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highlight w:val="yellow"/>
          <w:lang w:val="ru-RU"/>
        </w:rPr>
      </w:pPr>
    </w:p>
    <w:p w14:paraId="026E97C1">
      <w:pPr>
        <w:autoSpaceDE w:val="0"/>
        <w:autoSpaceDN w:val="0"/>
        <w:adjustRightInd w:val="0"/>
        <w:ind w:firstLine="567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7. Особенности исполнения бюджета Старокопского сельсовета в 2025 году</w:t>
      </w:r>
    </w:p>
    <w:p w14:paraId="16607E2C">
      <w:pPr>
        <w:autoSpaceDE w:val="0"/>
        <w:autoSpaceDN w:val="0"/>
        <w:adjustRightInd w:val="0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Установить, что не использованные по состоянию на 1 января 2025 года остатки межбюджетных трансфертов, предоставляемых бюджету Старокопского сельсовета за счет средств федерального, краевого, районного бюджета, в форме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14:paraId="3713132C">
      <w:pPr>
        <w:autoSpaceDE w:val="0"/>
        <w:autoSpaceDN w:val="0"/>
        <w:adjustRightInd w:val="0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Остатки средств бюджета Старокопского сельсовета на 1 января 2025 года в полном объеме могут направляться на покрытие временных кассовых разрывов, возникающих в ходе исполнения бюджета Старокопского сельсовета в 2025 году, за исключением неиспользованных остатков межбюджетных трансфертов, полученных из федерального, краевого, районного бюджетов в форме субсидий, субвенций и иных межбюджетных трансфертов, имеющих целевое назначение.</w:t>
      </w:r>
    </w:p>
    <w:p w14:paraId="43966570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  <w:r>
        <w:rPr>
          <w:szCs w:val="28"/>
          <w:lang w:val="ru-RU"/>
        </w:rPr>
        <w:t>Главным распорядителям средств бюджета Старокопского сельсовета производить погашение кредиторской задолженности, сложившейся по принятым зарегистрированным в 2024 году и принятым не зарегистрированным после 25 декабря 2024 года, но не оплаченным по состоянию на 01.01.2025 года обязательствам, за счет годовых бюджетных назначений и лимитов бюджетных обязательств, утвержденных на 2025 год в соответствии с ведомственной структурой расходов.</w:t>
      </w:r>
    </w:p>
    <w:p w14:paraId="02C7842B">
      <w:pPr>
        <w:autoSpaceDE w:val="0"/>
        <w:autoSpaceDN w:val="0"/>
        <w:adjustRightInd w:val="0"/>
        <w:ind w:firstLine="567"/>
        <w:jc w:val="both"/>
        <w:outlineLvl w:val="2"/>
        <w:rPr>
          <w:szCs w:val="28"/>
          <w:lang w:val="ru-RU"/>
        </w:rPr>
      </w:pPr>
    </w:p>
    <w:p w14:paraId="6A17895C">
      <w:pPr>
        <w:tabs>
          <w:tab w:val="left" w:pos="1620"/>
        </w:tabs>
        <w:ind w:firstLine="567"/>
        <w:jc w:val="both"/>
        <w:rPr>
          <w:b/>
          <w:szCs w:val="28"/>
          <w:shd w:val="clear" w:color="auto" w:fill="FFFFFF"/>
          <w:lang w:val="ru-RU"/>
        </w:rPr>
      </w:pPr>
      <w:r>
        <w:rPr>
          <w:b/>
          <w:szCs w:val="28"/>
          <w:lang w:val="ru-RU"/>
        </w:rPr>
        <w:t>8</w:t>
      </w:r>
      <w:r>
        <w:rPr>
          <w:b/>
          <w:szCs w:val="28"/>
          <w:shd w:val="clear" w:color="auto" w:fill="FFFFFF"/>
          <w:lang w:val="ru-RU"/>
        </w:rPr>
        <w:t>. Объем межбюджетных трансфертов,</w:t>
      </w:r>
      <w:r>
        <w:rPr>
          <w:szCs w:val="28"/>
          <w:lang w:val="ru-RU"/>
        </w:rPr>
        <w:t xml:space="preserve"> </w:t>
      </w:r>
      <w:r>
        <w:rPr>
          <w:b/>
          <w:szCs w:val="28"/>
          <w:shd w:val="clear" w:color="auto" w:fill="FFFFFF"/>
          <w:lang w:val="ru-RU"/>
        </w:rPr>
        <w:t xml:space="preserve">предоставляемых другим бюджетам бюджетной системы Российской Федерации. </w:t>
      </w:r>
    </w:p>
    <w:p w14:paraId="2919B7D8">
      <w:pPr>
        <w:tabs>
          <w:tab w:val="left" w:pos="0"/>
        </w:tabs>
        <w:ind w:firstLine="567"/>
        <w:rPr>
          <w:szCs w:val="28"/>
          <w:lang w:val="ru-RU"/>
        </w:rPr>
      </w:pPr>
      <w:r>
        <w:rPr>
          <w:szCs w:val="28"/>
          <w:lang w:val="ru-RU"/>
        </w:rPr>
        <w:t>Направить бюджету Каратузского муниципального района:</w:t>
      </w:r>
    </w:p>
    <w:p w14:paraId="0369E803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Иные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         2 096 060,00 рублей;</w:t>
      </w:r>
    </w:p>
    <w:p w14:paraId="5CA9E707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2025 год в сумме 16</w:t>
      </w:r>
      <w:r>
        <w:rPr>
          <w:szCs w:val="28"/>
        </w:rPr>
        <w:t> </w:t>
      </w:r>
      <w:r>
        <w:rPr>
          <w:szCs w:val="28"/>
          <w:lang w:val="ru-RU"/>
        </w:rPr>
        <w:t>100,00 рублей, на 2026 год в сумме 16 100,00 рублей, на 2027 год в сумме 16 100,00 рублей;</w:t>
      </w:r>
    </w:p>
    <w:p w14:paraId="0BDC805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Иные межбюджетные трансферты по решению вопросов местного значения поселений для организации исполнения бюджетов поселений на 2025 год в сумме 152 002,00 рубля, на 2026 год в сумме 152 002,00 рубля, на 2027 год в сумме 152 002,00 рубля.</w:t>
      </w:r>
    </w:p>
    <w:p w14:paraId="17AEE6DB">
      <w:pPr>
        <w:ind w:firstLine="708"/>
        <w:jc w:val="both"/>
        <w:rPr>
          <w:b/>
          <w:lang w:val="ru-RU"/>
        </w:rPr>
      </w:pPr>
    </w:p>
    <w:p w14:paraId="53E7FBD8">
      <w:pPr>
        <w:ind w:firstLine="708"/>
        <w:jc w:val="both"/>
        <w:rPr>
          <w:b/>
          <w:lang w:val="ru-RU"/>
        </w:rPr>
      </w:pPr>
    </w:p>
    <w:p w14:paraId="6D2733FD">
      <w:pPr>
        <w:ind w:firstLine="708"/>
        <w:jc w:val="both"/>
        <w:rPr>
          <w:b/>
          <w:lang w:val="ru-RU"/>
        </w:rPr>
      </w:pPr>
    </w:p>
    <w:p w14:paraId="6D91FB84">
      <w:pPr>
        <w:ind w:firstLine="708"/>
        <w:jc w:val="both"/>
        <w:rPr>
          <w:b/>
          <w:lang w:val="ru-RU"/>
        </w:rPr>
      </w:pPr>
    </w:p>
    <w:p w14:paraId="62016938">
      <w:pPr>
        <w:ind w:firstLine="708"/>
        <w:jc w:val="both"/>
        <w:rPr>
          <w:b/>
          <w:lang w:val="ru-RU"/>
        </w:rPr>
      </w:pPr>
    </w:p>
    <w:p w14:paraId="4D5EC88C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9. Дорожный фонд Старокопского сельсовета</w:t>
      </w:r>
    </w:p>
    <w:p w14:paraId="79A3188F">
      <w:pPr>
        <w:ind w:firstLine="708"/>
        <w:jc w:val="both"/>
        <w:rPr>
          <w:b/>
          <w:lang w:val="ru-RU"/>
        </w:rPr>
      </w:pPr>
    </w:p>
    <w:p w14:paraId="01204D74">
      <w:pPr>
        <w:ind w:firstLine="708"/>
        <w:jc w:val="both"/>
        <w:rPr>
          <w:lang w:val="ru-RU"/>
        </w:rPr>
      </w:pPr>
      <w:r>
        <w:rPr>
          <w:lang w:val="ru-RU"/>
        </w:rPr>
        <w:t>Утвердить объем бюджетных ассигнований  дорожного фонда Старокопского сельсовета на 2025 год в сумме 367 300,00 руб., на 2026 год в сумме 101 500,00 руб., на 2027 год в сумме   139 600,00 руб.</w:t>
      </w:r>
    </w:p>
    <w:p w14:paraId="4E484BFA">
      <w:pPr>
        <w:ind w:firstLine="708"/>
        <w:jc w:val="both"/>
        <w:rPr>
          <w:lang w:val="ru-RU"/>
        </w:rPr>
      </w:pPr>
    </w:p>
    <w:p w14:paraId="3E07DB52">
      <w:pPr>
        <w:ind w:firstLine="708"/>
        <w:jc w:val="both"/>
        <w:rPr>
          <w:lang w:val="ru-RU"/>
        </w:rPr>
      </w:pPr>
      <w:r>
        <w:rPr>
          <w:b/>
          <w:szCs w:val="28"/>
          <w:lang w:val="ru-RU"/>
        </w:rPr>
        <w:t>10</w:t>
      </w:r>
      <w:r>
        <w:rPr>
          <w:b/>
          <w:color w:val="000000"/>
          <w:szCs w:val="28"/>
          <w:lang w:val="ru-RU"/>
        </w:rPr>
        <w:t>. Резервный фонд администрации Старокопского сельсовета</w:t>
      </w:r>
    </w:p>
    <w:p w14:paraId="41F23926">
      <w:pPr>
        <w:ind w:firstLine="708"/>
        <w:jc w:val="both"/>
        <w:rPr>
          <w:lang w:val="ru-RU"/>
        </w:rPr>
      </w:pPr>
      <w:r>
        <w:rPr>
          <w:szCs w:val="28"/>
          <w:lang w:val="ru-RU"/>
        </w:rPr>
        <w:t>Установить, что в расходной части бюджета Старокопского сельсовета предусматривается резервный фонд администрации сельсовета (далее по тексту - резервный фонд) на 2025 год  в сумме 5 000,00  рублей, на 2026 год в сумме 5</w:t>
      </w:r>
      <w:r>
        <w:rPr>
          <w:szCs w:val="28"/>
        </w:rPr>
        <w:t> </w:t>
      </w:r>
      <w:r>
        <w:rPr>
          <w:szCs w:val="28"/>
          <w:lang w:val="ru-RU"/>
        </w:rPr>
        <w:t>000,00 рублей, на 2027 год в сумме 5</w:t>
      </w:r>
      <w:r>
        <w:rPr>
          <w:szCs w:val="28"/>
        </w:rPr>
        <w:t> </w:t>
      </w:r>
      <w:r>
        <w:rPr>
          <w:szCs w:val="28"/>
          <w:lang w:val="ru-RU"/>
        </w:rPr>
        <w:t>000, рублей.</w:t>
      </w:r>
    </w:p>
    <w:p w14:paraId="5F9D7C7F">
      <w:pPr>
        <w:tabs>
          <w:tab w:val="left" w:pos="4694"/>
        </w:tabs>
        <w:jc w:val="both"/>
        <w:rPr>
          <w:b/>
          <w:highlight w:val="yellow"/>
          <w:lang w:val="ru-RU"/>
        </w:rPr>
      </w:pPr>
    </w:p>
    <w:p w14:paraId="0AA3675A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11 . Муниципальные внутренние заимствования Старокопского сельсовета</w:t>
      </w:r>
    </w:p>
    <w:p w14:paraId="1CDD133C">
      <w:pPr>
        <w:ind w:firstLine="708"/>
        <w:jc w:val="both"/>
        <w:rPr>
          <w:lang w:val="ru-RU"/>
        </w:rPr>
      </w:pPr>
      <w:r>
        <w:rPr>
          <w:lang w:val="ru-RU"/>
        </w:rPr>
        <w:t>Утвердить программу муниципальных внутренних заимствований администрации Старокопского сельсовета на 2025 год и плановый период 2026-2027 годов согласно приложению 6 к настоящему Решению.</w:t>
      </w:r>
    </w:p>
    <w:p w14:paraId="5252A8DC">
      <w:pPr>
        <w:ind w:firstLine="708"/>
        <w:jc w:val="both"/>
        <w:rPr>
          <w:highlight w:val="yellow"/>
          <w:lang w:val="ru-RU"/>
        </w:rPr>
      </w:pPr>
    </w:p>
    <w:p w14:paraId="5BD04ADE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 xml:space="preserve">12. Муниципальный внутренний долг Старокопского сельсовета </w:t>
      </w:r>
    </w:p>
    <w:p w14:paraId="351FABAD">
      <w:pPr>
        <w:ind w:firstLine="708"/>
        <w:jc w:val="both"/>
        <w:rPr>
          <w:lang w:val="ru-RU"/>
        </w:rPr>
      </w:pPr>
      <w:r>
        <w:rPr>
          <w:lang w:val="ru-RU"/>
        </w:rPr>
        <w:t>Установить верхний предел муниципального внутреннего долга Старокопского сельсовета:</w:t>
      </w:r>
    </w:p>
    <w:p w14:paraId="25F6A796">
      <w:pPr>
        <w:ind w:firstLine="708"/>
        <w:jc w:val="both"/>
        <w:rPr>
          <w:lang w:val="ru-RU"/>
        </w:rPr>
      </w:pPr>
      <w:r>
        <w:rPr>
          <w:lang w:val="ru-RU"/>
        </w:rPr>
        <w:t xml:space="preserve"> на 1 января 2026 года в сумме 0,00  рублей, в том числе по муниципальным гарантиям 0,00  рублей;</w:t>
      </w:r>
    </w:p>
    <w:p w14:paraId="0F2EFE4D">
      <w:pPr>
        <w:ind w:firstLine="708"/>
        <w:jc w:val="both"/>
        <w:rPr>
          <w:lang w:val="ru-RU"/>
        </w:rPr>
      </w:pPr>
      <w:r>
        <w:rPr>
          <w:lang w:val="ru-RU"/>
        </w:rPr>
        <w:t>на 1 января 2027 года в сумме 0,00  рублей, в том числе по муниципальным гарантиям 0,00 рублей;</w:t>
      </w:r>
    </w:p>
    <w:p w14:paraId="26DCB4B1">
      <w:pPr>
        <w:ind w:firstLine="708"/>
        <w:jc w:val="both"/>
        <w:rPr>
          <w:lang w:val="ru-RU"/>
        </w:rPr>
      </w:pPr>
      <w:r>
        <w:rPr>
          <w:lang w:val="ru-RU"/>
        </w:rPr>
        <w:t>на 1 января 2028 года в сумме 0,00  рублей, в том числе по муниципальным гарантиям 0,00 рублей.</w:t>
      </w:r>
    </w:p>
    <w:p w14:paraId="23DB9E4F">
      <w:pPr>
        <w:ind w:firstLine="708"/>
        <w:jc w:val="both"/>
        <w:rPr>
          <w:lang w:val="ru-RU"/>
        </w:rPr>
      </w:pPr>
      <w:r>
        <w:rPr>
          <w:lang w:val="ru-RU"/>
        </w:rPr>
        <w:t>Установить, что в 2025 году и плановом периоде 2026-2027 годов муниципальные гарантии не предоставляются. Бюджетные ассигнования на исполнение муниципальных гарантий по возможным гарантийным случаям на 2025 год и плановый период 2026-2027 годов не предусмотрены.</w:t>
      </w:r>
    </w:p>
    <w:p w14:paraId="3B970E34">
      <w:pPr>
        <w:jc w:val="both"/>
        <w:rPr>
          <w:b/>
          <w:highlight w:val="yellow"/>
          <w:lang w:val="ru-RU"/>
        </w:rPr>
      </w:pPr>
    </w:p>
    <w:p w14:paraId="676A883D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13. Вступление в силу настоящего Решения, заключительные и переходные положения</w:t>
      </w:r>
    </w:p>
    <w:p w14:paraId="6463EE50">
      <w:pPr>
        <w:ind w:firstLine="708"/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2025 года, но не ранее дня, следующего за днем его официального опубликования в периодическом печатном издании «Старокопский  вестник».</w:t>
      </w:r>
    </w:p>
    <w:p w14:paraId="29883E26">
      <w:pPr>
        <w:ind w:firstLine="708"/>
        <w:jc w:val="both"/>
        <w:rPr>
          <w:lang w:val="ru-RU"/>
        </w:rPr>
      </w:pPr>
    </w:p>
    <w:p w14:paraId="78E5F917">
      <w:pPr>
        <w:ind w:firstLine="708"/>
        <w:jc w:val="both"/>
        <w:rPr>
          <w:lang w:val="ru-RU"/>
        </w:rPr>
      </w:pPr>
    </w:p>
    <w:p w14:paraId="2A2227B0">
      <w:pPr>
        <w:jc w:val="both"/>
        <w:rPr>
          <w:lang w:val="ru-RU"/>
        </w:rPr>
      </w:pPr>
      <w:r>
        <w:rPr>
          <w:lang w:val="ru-RU"/>
        </w:rPr>
        <w:br w:type="textWrapping"/>
      </w:r>
      <w:r>
        <w:rPr>
          <w:lang w:val="ru-RU"/>
        </w:rPr>
        <w:t>Председатель Старокопского                                                       Глава Старокопского сельсовета</w:t>
      </w:r>
    </w:p>
    <w:p w14:paraId="0C652306">
      <w:pPr>
        <w:jc w:val="both"/>
        <w:rPr>
          <w:lang w:val="ru-RU"/>
        </w:rPr>
      </w:pPr>
      <w:r>
        <w:rPr>
          <w:lang w:val="ru-RU"/>
        </w:rPr>
        <w:t xml:space="preserve">сельского Совета депутатов                              </w:t>
      </w:r>
    </w:p>
    <w:p w14:paraId="7A3F3931">
      <w:pPr>
        <w:rPr>
          <w:lang w:val="ru-RU"/>
        </w:rPr>
      </w:pPr>
      <w:r>
        <w:rPr>
          <w:lang w:val="ru-RU"/>
        </w:rPr>
        <w:t>__________ Л.Н. Винокурова</w:t>
      </w:r>
      <w:r>
        <w:rPr>
          <w:lang w:val="ru-RU"/>
        </w:rPr>
        <w:tab/>
      </w:r>
      <w:r>
        <w:rPr>
          <w:lang w:val="ru-RU"/>
        </w:rPr>
        <w:t xml:space="preserve">                                             _________Г.В. Русова</w:t>
      </w:r>
    </w:p>
    <w:p w14:paraId="5740108B"/>
    <w:p w14:paraId="06B3A523"/>
    <w:p w14:paraId="5F2E9097"/>
    <w:p w14:paraId="0DE3107F"/>
    <w:p w14:paraId="52F6BCA0"/>
    <w:p w14:paraId="791143E1"/>
    <w:p w14:paraId="019F04FA"/>
    <w:p w14:paraId="21EAA4F9"/>
    <w:tbl>
      <w:tblPr>
        <w:tblStyle w:val="3"/>
        <w:tblW w:w="5391" w:type="dxa"/>
        <w:tblInd w:w="42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1"/>
      </w:tblGrid>
      <w:tr w14:paraId="431C6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85132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14:paraId="1EADA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6D3B3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 решению Старокопского сельского Совета </w:t>
            </w:r>
          </w:p>
        </w:tc>
      </w:tr>
      <w:tr w14:paraId="0D622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282F0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депутатов от 00.12.2024  №</w:t>
            </w:r>
          </w:p>
          <w:p w14:paraId="02AE7BAE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 w14:paraId="0DE57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663A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 w14:paraId="1F840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89E42"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 w14:paraId="014A1D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B99D3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Источники внутреннего финансирования дефицита бюджета Старокопского сельсовета в 2025 году и плановом периоде 2026-2027  годов</w:t>
      </w:r>
    </w:p>
    <w:p w14:paraId="001276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791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рублей)</w:t>
      </w:r>
    </w:p>
    <w:tbl>
      <w:tblPr>
        <w:tblStyle w:val="3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261"/>
        <w:gridCol w:w="1417"/>
        <w:gridCol w:w="1418"/>
        <w:gridCol w:w="1417"/>
      </w:tblGrid>
      <w:tr w14:paraId="7AC39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402ED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</w:t>
            </w:r>
          </w:p>
        </w:tc>
        <w:tc>
          <w:tcPr>
            <w:tcW w:w="3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01715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2726C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на 2025 год</w:t>
            </w:r>
          </w:p>
        </w:tc>
        <w:tc>
          <w:tcPr>
            <w:tcW w:w="14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301B3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на 2026 год</w:t>
            </w:r>
          </w:p>
        </w:tc>
        <w:tc>
          <w:tcPr>
            <w:tcW w:w="141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61FEB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на 2027 год</w:t>
            </w:r>
          </w:p>
        </w:tc>
      </w:tr>
      <w:tr w14:paraId="113B2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EB9C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000 90 00 00 00 00 0000 000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76699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50DC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103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532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4575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14B4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F66C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</w:tr>
      <w:tr w14:paraId="08E1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C3DB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000 01 00 00 00 00 0000 000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463FF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5E0F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CFA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010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CAC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E02D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98E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</w:t>
            </w:r>
          </w:p>
        </w:tc>
      </w:tr>
      <w:tr w14:paraId="217ED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5527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000 01 00 00 00 00 0000 500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5A748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Увеличение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2E9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560F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D5E1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14:paraId="32058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62E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000 01 05 00 00 00 0000 500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63B5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Увеличение остатков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1C39E5A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45D2E79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5FCA5D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- 5 325 572,00</w:t>
            </w:r>
          </w:p>
        </w:tc>
      </w:tr>
      <w:tr w14:paraId="5027B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1A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000 01 05 02 00 00 0000 500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1582E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4B10278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1CAC7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FCE390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- 5 325 572,00</w:t>
            </w:r>
          </w:p>
        </w:tc>
      </w:tr>
      <w:tr w14:paraId="27CF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B6C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000 01 05 02 01 00 0000 510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76A2D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95603A1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128783A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794A797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- 5 325 572,00</w:t>
            </w:r>
          </w:p>
        </w:tc>
      </w:tr>
      <w:tr w14:paraId="146B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15DC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609 01 05 02 01 10 0000 510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2975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149189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D2EC705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E385F00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- 5 325 572,00</w:t>
            </w:r>
          </w:p>
        </w:tc>
      </w:tr>
      <w:tr w14:paraId="3EFD7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AC7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000 01 00 00 00 00 0000 600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1FB79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216CDB9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EB53AD1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233AD39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5 325 572,00</w:t>
            </w:r>
          </w:p>
        </w:tc>
      </w:tr>
      <w:tr w14:paraId="1259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231D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000 01 05 00 00 00 0000 600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0CC68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C20032C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14E5FCE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602E0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5 325 572,00</w:t>
            </w:r>
          </w:p>
        </w:tc>
      </w:tr>
      <w:tr w14:paraId="0CA05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BCF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000 01 05 02 00 00 0000 600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34FEA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9E4582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82CB53A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5 399 928,00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52072B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5 325 572,00</w:t>
            </w:r>
          </w:p>
        </w:tc>
      </w:tr>
      <w:tr w14:paraId="7F87B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46C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000 01 05 02 01 00 0000 610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BD28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76778B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6 921 083,00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60E710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5 399 928,00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EB8D2E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5 325 572,00</w:t>
            </w:r>
          </w:p>
        </w:tc>
      </w:tr>
      <w:tr w14:paraId="4399A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D6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01 05 02 01 10 0000 610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C1A0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873496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6 921 083,00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66DF02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5 399 928,00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10C6D8">
            <w:pPr>
              <w:tabs>
                <w:tab w:val="left" w:pos="188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5 325 572,00</w:t>
            </w:r>
          </w:p>
        </w:tc>
      </w:tr>
    </w:tbl>
    <w:p w14:paraId="680FC644">
      <w:pPr>
        <w:spacing w:after="0" w:line="240" w:lineRule="auto"/>
      </w:pPr>
    </w:p>
    <w:p w14:paraId="2EC0917A"/>
    <w:p w14:paraId="23CA8A99"/>
    <w:p w14:paraId="608157E2"/>
    <w:p w14:paraId="0872A130"/>
    <w:p w14:paraId="3DA163E2"/>
    <w:p w14:paraId="08BCD925"/>
    <w:p w14:paraId="2B33DE47"/>
    <w:p w14:paraId="7DCC7667"/>
    <w:p w14:paraId="5CECC89D"/>
    <w:p w14:paraId="2281D1F2"/>
    <w:p w14:paraId="5BB51915"/>
    <w:p w14:paraId="2B77FEB3"/>
    <w:p w14:paraId="765D74ED">
      <w:pPr>
        <w:sectPr>
          <w:pgSz w:w="11906" w:h="16838"/>
          <w:pgMar w:top="1134" w:right="851" w:bottom="1701" w:left="1134" w:header="709" w:footer="709" w:gutter="0"/>
          <w:cols w:space="720" w:num="1"/>
          <w:docGrid w:linePitch="360" w:charSpace="0"/>
        </w:sectPr>
      </w:pPr>
    </w:p>
    <w:p w14:paraId="7150B576"/>
    <w:tbl>
      <w:tblPr>
        <w:tblW w:w="14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763"/>
        <w:gridCol w:w="1014"/>
        <w:gridCol w:w="698"/>
        <w:gridCol w:w="949"/>
        <w:gridCol w:w="872"/>
        <w:gridCol w:w="804"/>
        <w:gridCol w:w="804"/>
        <w:gridCol w:w="2260"/>
        <w:gridCol w:w="2000"/>
        <w:gridCol w:w="1514"/>
        <w:gridCol w:w="1050"/>
      </w:tblGrid>
      <w:tr w14:paraId="4E04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7FAFC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F2831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F583B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59F44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D2953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898AC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B60A2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8CC32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018618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953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699AB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F0081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0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81C00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A8A0E4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9C882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68258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084CDA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F036E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9ED39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2B0AC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A76FE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067B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проекту решения Старакопского сельского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90C39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98065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5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83EAE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AEDCF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0EFFF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6907E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4F83D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D7C4C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F9F78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AA3CD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D5A231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1BFD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Совета депутатов от 00.12.2024 №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F4B09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D0E05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2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A5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бюджета Старокопского сельсовета на  2025 год и плановый период  2026-2027 годов</w:t>
            </w:r>
          </w:p>
        </w:tc>
      </w:tr>
      <w:tr w14:paraId="024F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7731AB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D3838E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8F469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78EBA7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3658BC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836114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78237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3DE106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9A530D">
            <w:pPr>
              <w:jc w:val="left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98C89FC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F2B5EA9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A9CC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(рублей)</w:t>
            </w:r>
          </w:p>
        </w:tc>
      </w:tr>
      <w:tr w14:paraId="71B4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3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39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КБК</w:t>
            </w:r>
          </w:p>
        </w:tc>
        <w:tc>
          <w:tcPr>
            <w:tcW w:w="25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EA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кода классификации доходов бюджета</w:t>
            </w:r>
          </w:p>
        </w:tc>
        <w:tc>
          <w:tcPr>
            <w:tcW w:w="22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CAF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2025 год</w:t>
            </w:r>
          </w:p>
        </w:tc>
        <w:tc>
          <w:tcPr>
            <w:tcW w:w="167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89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2026 год</w:t>
            </w:r>
          </w:p>
        </w:tc>
        <w:tc>
          <w:tcPr>
            <w:tcW w:w="9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F0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2027 год</w:t>
            </w:r>
          </w:p>
        </w:tc>
      </w:tr>
      <w:tr w14:paraId="51B5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2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5F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администратора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7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группы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60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подгруппы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7D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статьи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0F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подстатьи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36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элемента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64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группы подвида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FA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аналитической группы подвида</w:t>
            </w:r>
          </w:p>
        </w:tc>
        <w:tc>
          <w:tcPr>
            <w:tcW w:w="25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66ABA9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846644F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D3C704A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B3B2260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7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44D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E0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26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96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F1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218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CF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E7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2B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FF030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204 100,00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A49DA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211 400,00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C5331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251 700,00</w:t>
            </w:r>
          </w:p>
        </w:tc>
      </w:tr>
      <w:tr w14:paraId="4BA1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37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C61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C19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E18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1E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49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2E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12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811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4D767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2F09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55 300,00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52A46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57 500,00</w:t>
            </w:r>
          </w:p>
        </w:tc>
      </w:tr>
      <w:tr w14:paraId="671D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B8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8A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B8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3F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87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5F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5A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7B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153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EE128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B0754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55 300,00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61BAF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57 500,00</w:t>
            </w:r>
          </w:p>
        </w:tc>
      </w:tr>
      <w:tr w14:paraId="7B5A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20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CA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54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69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DF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55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D9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36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48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3F500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C2D15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55 300,00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A0B8D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57 500,00</w:t>
            </w:r>
          </w:p>
        </w:tc>
      </w:tr>
      <w:tr w14:paraId="2203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95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759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EE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8E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B5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78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7B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A5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FE5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26F00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96 500,00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AC3D6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6AE01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</w:tr>
      <w:tr w14:paraId="16E8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36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46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BE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02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B0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26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2EC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E7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57B0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78E32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96 500,00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C548B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B173F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</w:tr>
      <w:tr w14:paraId="45AE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5A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476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17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FD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28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2C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C56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37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CF43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25DEA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51 400,00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42775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53 400,00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2F8B4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73 500,00</w:t>
            </w:r>
          </w:p>
        </w:tc>
      </w:tr>
      <w:tr w14:paraId="4283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11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46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CE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600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A4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AF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F7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A6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DD0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83D52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51 400,00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F38E9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53 400,00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9F0CB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73 500,00</w:t>
            </w:r>
          </w:p>
        </w:tc>
      </w:tr>
      <w:tr w14:paraId="7FF1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FC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70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21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1A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60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78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E7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99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B61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4A679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EAFD5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70116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400,00</w:t>
            </w:r>
          </w:p>
        </w:tc>
      </w:tr>
      <w:tr w14:paraId="00BF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96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26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A0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24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ECD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E0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F7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93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696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9CDB8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4408D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D53ED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400,00</w:t>
            </w:r>
          </w:p>
        </w:tc>
      </w:tr>
      <w:tr w14:paraId="3770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AF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FD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1A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940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84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D6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64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AE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6C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676FD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52 800,00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93E58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56 000,00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29160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76 800,00</w:t>
            </w:r>
          </w:p>
        </w:tc>
      </w:tr>
      <w:tr w14:paraId="3A50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A6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8D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B24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19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03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F8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90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77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16C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082FC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52 800,00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FE98E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56 000,00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7E9CF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76 800,00</w:t>
            </w:r>
          </w:p>
        </w:tc>
      </w:tr>
      <w:tr w14:paraId="76E7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69F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61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03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06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09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2E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D6C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896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280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7CCEE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EB245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-8 200,00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98E14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-11 100,00</w:t>
            </w:r>
          </w:p>
        </w:tc>
      </w:tr>
      <w:tr w14:paraId="5AAC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AA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31C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989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99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03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48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CB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CE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AF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937CE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95E2B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-8 200,00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17698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-11 100,00</w:t>
            </w:r>
          </w:p>
        </w:tc>
      </w:tr>
      <w:tr w14:paraId="1ABD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5D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1B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71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FB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16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63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B7A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981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83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НАЛОГИ НА ИМУЩЕСТВО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6668E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54 600,00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2B768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54 600,00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B1E52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54 600,00</w:t>
            </w:r>
          </w:p>
        </w:tc>
      </w:tr>
      <w:tr w14:paraId="760D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3F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33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FE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E9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2D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DC8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38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25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D9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4C083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81BF7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11 000,00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89A17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11 000,00</w:t>
            </w:r>
          </w:p>
        </w:tc>
      </w:tr>
      <w:tr w14:paraId="752F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19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D6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2B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52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9A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6A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2A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E4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89613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30AA1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11 000,00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656EB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11 000,00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F535C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11 000,00</w:t>
            </w:r>
          </w:p>
        </w:tc>
      </w:tr>
      <w:tr w14:paraId="6440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8A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109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08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B5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989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D8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DB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380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BFA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52E13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43 600,00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00A7E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43 600,00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F1DF6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43 600,00</w:t>
            </w:r>
          </w:p>
        </w:tc>
      </w:tr>
      <w:tr w14:paraId="1AE7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31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09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9E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C6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2C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E5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5D4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33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375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физических лиц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BB0AC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43 600,00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7778C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43 600,00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2AE8B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43 600,00</w:t>
            </w:r>
          </w:p>
        </w:tc>
      </w:tr>
      <w:tr w14:paraId="57E2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BC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0D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41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BE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FF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C7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CFD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6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B24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1A836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43 600,00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553E3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43 600,00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92785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43 600,00</w:t>
            </w:r>
          </w:p>
        </w:tc>
      </w:tr>
      <w:tr w14:paraId="07C7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99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F7B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4B7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88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21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9C3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B9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ABF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163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63F76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6 716 983,00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2DB2E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5 188 528,00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20763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5 073 872,00</w:t>
            </w:r>
          </w:p>
        </w:tc>
      </w:tr>
      <w:tr w14:paraId="23BF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89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1B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FA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5A1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0E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7D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E0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A0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66F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8C0B5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6 716 983,00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DA0C2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5 188 528,00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63E9A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5 073 872,00</w:t>
            </w:r>
          </w:p>
        </w:tc>
      </w:tr>
      <w:tr w14:paraId="3ADF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7C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BD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CE4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F4D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4D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1C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D1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7ED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723B4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EDA8D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1 421 370,00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4AD16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1 137 080,00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2D2EA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1 137 080,00</w:t>
            </w:r>
          </w:p>
        </w:tc>
      </w:tr>
      <w:tr w14:paraId="69E8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1D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FD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24F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40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7D9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99C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55C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E3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013B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на выравнивание бюджетной обеспеченности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D956E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1 421 370,00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AF3C3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1 137 080,00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95FE8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1 137 080,00</w:t>
            </w:r>
          </w:p>
        </w:tc>
      </w:tr>
      <w:tr w14:paraId="7FA0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68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3A8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823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6E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83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B4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6AB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C7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271C4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02E0B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1 421 370,00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B4CC9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1 137 080,00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F1716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1 137 080,00</w:t>
            </w:r>
          </w:p>
        </w:tc>
      </w:tr>
      <w:tr w14:paraId="6305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3E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81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43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8B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541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6B3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C3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3C2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4C7B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663C6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105 473,00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DD55F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115 978,00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44E05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</w:tr>
      <w:tr w14:paraId="0B78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43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BE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26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DF6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D6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BF4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5F2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74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EF35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22E7F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AA1A4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73456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</w:tr>
      <w:tr w14:paraId="5568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97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CB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38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2A7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230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41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270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625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52723A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25C0B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9BD87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E92E8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</w:tr>
      <w:tr w14:paraId="379D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BA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93F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C3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A8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B46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D8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0C0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7514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9F3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198B46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7A39F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42AB8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96989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</w:tr>
      <w:tr w14:paraId="17D5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F6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1BB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C20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1C6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D0F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018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E54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D17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729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234D3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D26CB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A053A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1983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33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8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C5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B07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AF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57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2E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DB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C9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3655C2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0B958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8B382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7E801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748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59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0B8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DC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42F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B44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D13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BF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44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E44EA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BDB3B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5 190 140,00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24FE1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3 935 470,00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443AA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3 935 470,00</w:t>
            </w:r>
          </w:p>
        </w:tc>
      </w:tr>
      <w:tr w14:paraId="5990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0C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0B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493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25F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7CF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0C7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374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829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213ADC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4BEB0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5 190 140,00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B6AA0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3 935 470,00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F12D0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3 935 470,00</w:t>
            </w:r>
          </w:p>
        </w:tc>
      </w:tr>
      <w:tr w14:paraId="35F2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86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49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88F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F06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EB5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A0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17E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B3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652470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08ABD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5 190 140,00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89428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3 935 470,00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AA593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3 935 470,00</w:t>
            </w:r>
          </w:p>
        </w:tc>
      </w:tr>
      <w:tr w14:paraId="70C9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C1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1A6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23D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E7C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E33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73B3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35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462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5809D0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02B4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4 919 340,00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26ADC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3 935 470,00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B9A52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3 935 470,00</w:t>
            </w:r>
          </w:p>
        </w:tc>
      </w:tr>
      <w:tr w14:paraId="7F2C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99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7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1D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151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55F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0C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CB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BB8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903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BEF7A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7D398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270 800,00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3D149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D1775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8B3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5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C06F5D2">
            <w:pPr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8AEC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6 921 083,00</w:t>
            </w:r>
          </w:p>
        </w:tc>
        <w:tc>
          <w:tcPr>
            <w:tcW w:w="1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9DEEA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5 399 928,00</w:t>
            </w:r>
          </w:p>
        </w:tc>
        <w:tc>
          <w:tcPr>
            <w:tcW w:w="1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23F00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5 325 572,00</w:t>
            </w:r>
          </w:p>
        </w:tc>
      </w:tr>
    </w:tbl>
    <w:p w14:paraId="70009D89"/>
    <w:p w14:paraId="32992E31"/>
    <w:p w14:paraId="68F2494E"/>
    <w:p w14:paraId="11DFCAA5"/>
    <w:p w14:paraId="5DF80E26"/>
    <w:p w14:paraId="0B3A5772"/>
    <w:p w14:paraId="3B4A3EC9"/>
    <w:p w14:paraId="550FFC28"/>
    <w:p w14:paraId="33E8B1B3"/>
    <w:tbl>
      <w:tblPr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  <w:gridCol w:w="5588"/>
        <w:gridCol w:w="1356"/>
        <w:gridCol w:w="1356"/>
        <w:gridCol w:w="1356"/>
      </w:tblGrid>
      <w:tr w14:paraId="3615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8FE380D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5A58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F4CE6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ACC46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A9908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8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7BEF9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66B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проекту решения Старокопского сельского Совета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AB630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A8F77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0740F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B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8EDCB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BC8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депутатов от 00.12.2024  №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15EFC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F6010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2279A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7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FDB1C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DDBB2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55D33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6C125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95871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B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2ECA9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Распределение расходов бюджета Старокопского сельсовета по разделам и</w:t>
            </w:r>
          </w:p>
        </w:tc>
      </w:tr>
      <w:tr w14:paraId="7A95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650E68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подразделам бюджетной классификации расходов бюджетов Российской Федерации</w:t>
            </w:r>
          </w:p>
        </w:tc>
      </w:tr>
      <w:tr w14:paraId="5C63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11A4B0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 2025 год и плановый период 2026-2027 годов</w:t>
            </w:r>
          </w:p>
        </w:tc>
      </w:tr>
      <w:tr w14:paraId="10B6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331657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6C18B4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F12344">
            <w:pPr>
              <w:jc w:val="right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D456B0C">
            <w:pP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3CB5A3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(рублей)</w:t>
            </w:r>
          </w:p>
        </w:tc>
      </w:tr>
      <w:tr w14:paraId="3CEE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9B0E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показателя бюджетной классификации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8C7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Раздел, подраздел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3DB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год  2025 г.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7D8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год  2026 г.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9CA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год  2027 г.</w:t>
            </w:r>
          </w:p>
        </w:tc>
      </w:tr>
      <w:tr w14:paraId="73EF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A71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065D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53B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4D40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D40B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A7B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1D21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323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B1E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2461805,33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1F3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2399085,33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114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2399085,33</w:t>
            </w:r>
          </w:p>
        </w:tc>
      </w:tr>
      <w:tr w14:paraId="1D38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32EF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95C1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5D23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1160325,73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BCD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1160325,73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6E12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1160325,73</w:t>
            </w:r>
          </w:p>
        </w:tc>
      </w:tr>
      <w:tr w14:paraId="48CF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36B1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28C3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EB9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1295157,60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7CCE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1232437,60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E3A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1232437,60</w:t>
            </w:r>
          </w:p>
        </w:tc>
      </w:tr>
      <w:tr w14:paraId="47C3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CBCB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6B7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ECE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EF5A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508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5000,00</w:t>
            </w:r>
          </w:p>
        </w:tc>
      </w:tr>
      <w:tr w14:paraId="7630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075E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144B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1AB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3108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ED37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1322,00</w:t>
            </w:r>
          </w:p>
        </w:tc>
      </w:tr>
      <w:tr w14:paraId="4BC7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F588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3AA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93EC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104151,00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7CE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114656,00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DAF7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B0E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C580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F95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DC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104151,00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7E4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114656,00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83E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917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054FA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6DE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BC2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74B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6B8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10500,00</w:t>
            </w:r>
          </w:p>
        </w:tc>
      </w:tr>
      <w:tr w14:paraId="6D42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4164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720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B7A6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2A3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C12F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9500,00</w:t>
            </w:r>
          </w:p>
        </w:tc>
      </w:tr>
      <w:tr w14:paraId="2BDC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6A306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8C02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211B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791F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2EA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1000,00</w:t>
            </w:r>
          </w:p>
        </w:tc>
      </w:tr>
      <w:tr w14:paraId="0094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65C5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A3A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4A0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367300,00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84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AA8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139600,00</w:t>
            </w:r>
          </w:p>
        </w:tc>
      </w:tr>
      <w:tr w14:paraId="66D2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FCAC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593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DCE0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367300,00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1C6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101500,00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18D6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139600,00</w:t>
            </w:r>
          </w:p>
        </w:tc>
      </w:tr>
      <w:tr w14:paraId="1E15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 w14:paraId="0EC8BB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EB0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F64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1659194,67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AF17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1431476,11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FE5F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1431476,11</w:t>
            </w:r>
          </w:p>
        </w:tc>
      </w:tr>
      <w:tr w14:paraId="754A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3719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371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ABB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1659194,67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5BF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1431476,11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8B5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1431476,11</w:t>
            </w:r>
          </w:p>
        </w:tc>
      </w:tr>
      <w:tr w14:paraId="7AE9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364AB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F11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E26B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F0D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7B1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5500,00</w:t>
            </w:r>
          </w:p>
        </w:tc>
      </w:tr>
      <w:tr w14:paraId="72E32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BB3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3F59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DC7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AB83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94B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5500,00</w:t>
            </w:r>
          </w:p>
        </w:tc>
      </w:tr>
      <w:tr w14:paraId="16FB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F53F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E337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995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2096060,00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67C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988539,81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89D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856626,06</w:t>
            </w:r>
          </w:p>
        </w:tc>
      </w:tr>
      <w:tr w14:paraId="6FB4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bottom"/>
          </w:tcPr>
          <w:p w14:paraId="22CFF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CAE9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C29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2096060,00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89E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988539,81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86DD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856626,06</w:t>
            </w:r>
          </w:p>
        </w:tc>
      </w:tr>
      <w:tr w14:paraId="60EA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EA49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0F99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558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910A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032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48470,00</w:t>
            </w:r>
          </w:p>
        </w:tc>
      </w:tr>
      <w:tr w14:paraId="7EC1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947E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8173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6C9B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FF2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48470,00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5866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48470,00</w:t>
            </w:r>
          </w:p>
        </w:tc>
      </w:tr>
      <w:tr w14:paraId="7578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C995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E1EC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F0F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168102,00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F365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168102,00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0401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168102,00</w:t>
            </w:r>
          </w:p>
        </w:tc>
      </w:tr>
      <w:tr w14:paraId="56FE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EDE6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DD74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365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168102,00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0581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168102,00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1C2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168102,00</w:t>
            </w:r>
          </w:p>
        </w:tc>
      </w:tr>
      <w:tr w14:paraId="74AC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E69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4397B7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A94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F5A6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132098,75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680E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266212,50</w:t>
            </w:r>
          </w:p>
        </w:tc>
      </w:tr>
      <w:tr w14:paraId="2620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7690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1B0E52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C93A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6921083,00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8C3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5399928,00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5EB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5325572,00</w:t>
            </w:r>
          </w:p>
        </w:tc>
      </w:tr>
    </w:tbl>
    <w:p w14:paraId="2C7E5587"/>
    <w:tbl>
      <w:tblPr>
        <w:tblW w:w="135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5255"/>
        <w:gridCol w:w="1024"/>
        <w:gridCol w:w="1021"/>
        <w:gridCol w:w="1248"/>
        <w:gridCol w:w="1272"/>
        <w:gridCol w:w="1134"/>
        <w:gridCol w:w="1202"/>
        <w:gridCol w:w="1215"/>
      </w:tblGrid>
      <w:tr w14:paraId="36BB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C9A999">
            <w:pPr>
              <w:rPr>
                <w:rFonts w:hint="eastAsia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374494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DB2B5F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2C2891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87FDA8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9D9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8521C4">
            <w:pPr>
              <w:jc w:val="right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5F6375">
            <w:pPr>
              <w:jc w:val="right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D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0DD50C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F25E53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E9B20B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A53A59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F46B1C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0B5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  решению Старокопского сельского  Совета депутатов</w:t>
            </w:r>
          </w:p>
        </w:tc>
      </w:tr>
      <w:tr w14:paraId="32E0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0D872C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855934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6ED0A5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D59301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5FAF51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E0A0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00.12.2024 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C5C095">
            <w:pPr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D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B9C3B0">
            <w:pPr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8711B0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031560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FD4577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78ACD8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D8578D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84C3FC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9B4050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549ABB">
            <w:pPr>
              <w:jc w:val="left"/>
              <w:rPr>
                <w:rFonts w:hint="default" w:ascii="Arial" w:hAnsi="Arial" w:eastAsia="Arial Cyr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C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E3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2025 год и плановый период 2026-2027 годов</w:t>
            </w:r>
          </w:p>
        </w:tc>
      </w:tr>
      <w:tr w14:paraId="44EA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E135B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EEFD4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08978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C6399F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206A82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75DD8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671BC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5426C3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040406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3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50BF1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EFC21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41043E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74C54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22C1E5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3AE6E0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38F627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D1DD1D">
            <w:pP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89D5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(рублей)</w:t>
            </w:r>
          </w:p>
        </w:tc>
      </w:tr>
      <w:tr w14:paraId="3856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7E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строки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42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D3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ведомства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19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Раздел, подраздел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3C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Целевая статья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7B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Вид расходов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21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2025 год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29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2026 год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52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2027 год</w:t>
            </w:r>
          </w:p>
        </w:tc>
      </w:tr>
      <w:tr w14:paraId="325A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447E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3694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621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B8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0A43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9080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E83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8F9B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EA97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2769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79E6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7679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Администрация Старокопского сельсовета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2908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1AFE0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D89AB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D9EAF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BACBA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6 921 083,00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A1C4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5 399 928,00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31FD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5 325 572,00</w:t>
            </w:r>
          </w:p>
        </w:tc>
      </w:tr>
      <w:tr w14:paraId="46F3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60C0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2116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E609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BDFC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35B3E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20EE0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CF94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2 461 805,33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F1ED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2 399 085,33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18A3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2 399 085,33</w:t>
            </w:r>
          </w:p>
        </w:tc>
      </w:tr>
      <w:tr w14:paraId="037B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C324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0324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F64D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F811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2AB1C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22739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592D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0D66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7B83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</w:tr>
      <w:tr w14:paraId="3103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D60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F2C9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FA55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43C6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58D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0E9ABF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E593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575DE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5D6F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</w:tr>
      <w:tr w14:paraId="7322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BA39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08EB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F7E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F126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B074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9BB8E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E6AE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D7FA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ABE4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</w:tr>
      <w:tr w14:paraId="00CA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B459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7CA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573A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727F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489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BF3F0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879B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6232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71ED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</w:tr>
      <w:tr w14:paraId="133F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F15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BA3C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9920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BB4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7BA2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0EE7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B79A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CDBE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E06C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</w:tr>
      <w:tr w14:paraId="5455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B1A1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2AF4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4B2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F4B4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2DB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48CD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1591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0343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5944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1 160 325,73</w:t>
            </w:r>
          </w:p>
        </w:tc>
      </w:tr>
      <w:tr w14:paraId="56AB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60FF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1B2D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1282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F1E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0F6B19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97630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F4F0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1 295 157,60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9742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1 232 437,60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0551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1 232 437,60</w:t>
            </w:r>
          </w:p>
        </w:tc>
      </w:tr>
      <w:tr w14:paraId="66C9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3BA2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7015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4BB7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80D5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C6AC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58A3ED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219B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1 295 157,60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E9FD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1 232 437,60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946C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1 232 437,60</w:t>
            </w:r>
          </w:p>
        </w:tc>
      </w:tr>
      <w:tr w14:paraId="08C5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B51D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18A1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715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B130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01A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FA25BC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B4DC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1 295 157,60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9BEF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1 232 437,60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0A3E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1 232 437,60</w:t>
            </w:r>
          </w:p>
        </w:tc>
      </w:tr>
      <w:tr w14:paraId="1D08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697B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56FE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6A3B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8B7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4A82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0785E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D2C6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1 295 157,60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42303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1 232 437,60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BFEF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1 232 437,60</w:t>
            </w:r>
          </w:p>
        </w:tc>
      </w:tr>
      <w:tr w14:paraId="65F8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8C7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F192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2472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FB6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489D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0D2F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F11D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2C78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904B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</w:tr>
      <w:tr w14:paraId="0CDF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F3BA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DA94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3733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C230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42B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BBA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D3E3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C3B7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7767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</w:tr>
      <w:tr w14:paraId="436B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805C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2569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6D70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8DF4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69E3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1BC5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B28E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302 720,00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D3A0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D1A3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</w:tr>
      <w:tr w14:paraId="5781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2DCA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0660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10C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4851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E838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582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F64A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302 720,00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5AC29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53D7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</w:tr>
      <w:tr w14:paraId="4518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2EF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AE73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87E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052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A449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A10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B132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35D5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2486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</w:tr>
      <w:tr w14:paraId="40AA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1F10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B101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3B0B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4CDB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C1AD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F413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3B0D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3AE8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6FCC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300,00</w:t>
            </w:r>
          </w:p>
        </w:tc>
      </w:tr>
      <w:tr w14:paraId="478A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E197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D806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624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A4FA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14A15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B33199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4AC9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B7F2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17B6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280F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8496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B7A0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5F1C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5FCF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F6AD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45341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5E9C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A0C6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1A3F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6C48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8631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B624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EF64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84C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9FC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1D4A69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6FF6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EE2E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C5A1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2B7A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FA70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0290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F7B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5D4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F50E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8D702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676A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7787F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FAC8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513F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C5F7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BE02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CD77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FF35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F6A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566E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A1F2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2699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CFC8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1155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E829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277B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5CE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6EF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BA7D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408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A2C0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7227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F8F4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1375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813F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2076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F58E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91CE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7E6D7D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22CF45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805E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CA9B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7FDE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</w:tr>
      <w:tr w14:paraId="7B16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3B2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CCB0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1A7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8211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82C1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FD6279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4E14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BB02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192B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</w:tr>
      <w:tr w14:paraId="4C3C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593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2F5E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4868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024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3CF7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16181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B5DF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8924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81B7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</w:tr>
      <w:tr w14:paraId="5FDB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F03F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AB36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C62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AE5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BF4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A419FF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B48F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8567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424C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</w:tr>
      <w:tr w14:paraId="0E46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1F5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C633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98F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327F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505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BCB7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E3EF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BF5E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E10B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</w:tr>
      <w:tr w14:paraId="2272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DFBE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6D29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028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B927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0549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B77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A216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3995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333A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</w:tr>
      <w:tr w14:paraId="3B3D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FAB9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071A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FF1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5822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73830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25670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31DE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A50F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6D72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7375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1EB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2697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4B4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A929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AFD1B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FF9FF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3FC4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1035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61251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58F4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6BB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860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095C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6ADF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3994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54613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B79E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00F0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8F02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436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CD0E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6D97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5634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8615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CD0A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DDE981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24D6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ADBB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15F7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D03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8F4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9A17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031D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450E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297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D6CE1D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8F8E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5355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399EC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828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E07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0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7550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253B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19E5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80F2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5AA1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CADE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E8A7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1EB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BF27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B975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0C6B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40EF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E727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4868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7713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D8F1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2359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B38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D554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F0E7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736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551F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56FBB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B7916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06B7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A7EC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85A1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10 500,00</w:t>
            </w:r>
          </w:p>
        </w:tc>
      </w:tr>
      <w:tr w14:paraId="2302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4DB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9680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FE5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C58D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CFB4A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4A8ED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0B6C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ECBE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CF54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</w:tr>
      <w:tr w14:paraId="5ACE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CE9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9649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ADF0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D668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681A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E16521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B6D07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4DEB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03E2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</w:tr>
      <w:tr w14:paraId="4D50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EFA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FFE8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052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90EF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AC83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7B91D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4C6D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B1E5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3C8B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</w:tr>
      <w:tr w14:paraId="6ACA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BE65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A405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AAB9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841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A7E2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03895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4D7B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E5A1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B6B7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</w:tr>
      <w:tr w14:paraId="49DA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B37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222E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285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CD97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A8B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38A1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5410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9898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083A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</w:tr>
      <w:tr w14:paraId="5595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FA76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7673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778E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D764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9874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478C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0E46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618A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8F27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</w:tr>
      <w:tr w14:paraId="54CE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0C9C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1F30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C369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C05F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EEF0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58072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0EA4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D6E4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E4C3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055B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79BA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4F9C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B37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60ED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566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8E26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E94C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F10B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DADB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2FE3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9E3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A27E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118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FB29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CC3F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30D0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B10A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A1E7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C184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6145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CD68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141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68B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0406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052C0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D46C7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0577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E453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49BD6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0FB5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11F6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B459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824E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B80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05D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93DBE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6A6D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91F4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907C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3D04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B8F7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6A7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D52E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27C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F76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42E2E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21FF6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DBB1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55C64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5E8D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7EC0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6870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7EF1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3322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2DC9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FEC6E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E236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4141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A794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25AC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499E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43D0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09E9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B820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D300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6D9A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A9DDC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D383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0B3F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575F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7479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D21C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403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4D58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7EF0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CD13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8344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0066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81DC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</w:tr>
      <w:tr w14:paraId="5FEB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9C2C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1A6D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949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D949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EFA93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4BBD2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A41E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367 300,00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8E33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8270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</w:tr>
      <w:tr w14:paraId="64B8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77C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7028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BBF7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4CB0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56C21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24D9D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61B3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367 300,00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4E88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8DF7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</w:tr>
      <w:tr w14:paraId="60BC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946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D295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30F4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CFD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4388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9F4DB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C5A7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367 300,00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52A9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249D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</w:tr>
      <w:tr w14:paraId="1E58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E37E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9109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A301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7CE0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79D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7038D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E78E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367 300,00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32B9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F12B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</w:tr>
      <w:tr w14:paraId="0A7A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711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6A55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BE24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BB19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BE7B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8ADC3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6E43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E6F0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200A5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</w:tr>
      <w:tr w14:paraId="568D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E22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8B56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760D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059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CA1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FE2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39EE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C33A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EB272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</w:tr>
      <w:tr w14:paraId="51CC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0E1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7B14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85D6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1310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6FE5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6DD6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0C8B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96 500,00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2889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36F7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</w:tr>
      <w:tr w14:paraId="409A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5289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BBF1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A33A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445F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0DE1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5B61A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9796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270 800,00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1E869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6A0B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65AF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CA1F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8FA4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A5D4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F772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E3DB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1DB2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6C5C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270 800,00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F027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A857B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163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A1F6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2594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4DA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F19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E26F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210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58AE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270 800,00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61095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CFF0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568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567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AB6D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54B8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C54C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1B3BD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81A574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5CB4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1 659 194,67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5EE6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1 431 476,11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09CA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1 431 476,11</w:t>
            </w:r>
          </w:p>
        </w:tc>
      </w:tr>
      <w:tr w14:paraId="7551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A22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B993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C2C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7C8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B0131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7755EC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7BF9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1 659 194,67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AB466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1 431 476,11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A97F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1 431 476,11</w:t>
            </w:r>
          </w:p>
        </w:tc>
      </w:tr>
      <w:tr w14:paraId="3D01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DA2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1F38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4161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46D6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467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EC801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389AE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1 659 194,67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3F38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1 431 476,11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CBFE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1 431 476,11</w:t>
            </w:r>
          </w:p>
        </w:tc>
      </w:tr>
      <w:tr w14:paraId="4D2A3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6C02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AAAA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C83F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5E28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BFA0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ED5EE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45FC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2766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0830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7 000,00</w:t>
            </w:r>
          </w:p>
        </w:tc>
      </w:tr>
      <w:tr w14:paraId="77C1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C580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F40F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502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0F98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32C9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B0D632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A886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6AF5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B628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458E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DF4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7392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6150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374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6301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966A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206C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D496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022A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3795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4A40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5DCC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C59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1FA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84A1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A207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7A1A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99147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4F2A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0AB2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2ABE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995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ECA7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5D58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B47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E0BCCD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0057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2D1C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B295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</w:tr>
      <w:tr w14:paraId="4C05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D5C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B033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64DD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B4A2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E046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B1E8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422D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C7E6F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3248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</w:tr>
      <w:tr w14:paraId="3901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63F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652E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22E9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67BD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7754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78E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2F6A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88EB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0B26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</w:tr>
      <w:tr w14:paraId="7949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FE7B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D300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C85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F0E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CFF2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E7C71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56AA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1 652 194,67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5063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1 424 476,11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3CF7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1 424 476,11</w:t>
            </w:r>
          </w:p>
        </w:tc>
      </w:tr>
      <w:tr w14:paraId="6228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2B3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F74B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3AE4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DC0F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4252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A12DA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9A89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1 211 764,67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8F5D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1 204 476,11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BDBB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1 204 476,11</w:t>
            </w:r>
          </w:p>
        </w:tc>
      </w:tr>
      <w:tr w14:paraId="75B0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BAAD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6CF3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6D4A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834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E869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B2E6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36A7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1 154 476,11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3D47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1 154 476,11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9FC6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1 154 476,11</w:t>
            </w:r>
          </w:p>
        </w:tc>
      </w:tr>
      <w:tr w14:paraId="19AF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2D0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492E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93E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217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9258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E76D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5442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1 154 476,11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B7C2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1 154 476,11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FD13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1 154 476,11</w:t>
            </w:r>
          </w:p>
        </w:tc>
      </w:tr>
      <w:tr w14:paraId="21C7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184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3C9A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14CE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334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6A4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488F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9174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57 288,56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FC7E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0C25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</w:tr>
      <w:tr w14:paraId="5801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BDA8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DD4D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BC97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0D58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EDA0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A5E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4868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57 288,56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17BA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BB03C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</w:tr>
      <w:tr w14:paraId="200D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C743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6FEE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E60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E13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2A14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946031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6ACF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173CE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ED23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</w:tr>
      <w:tr w14:paraId="2593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21B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DEC8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00DF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C2B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0583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677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B607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3841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70EE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</w:tr>
      <w:tr w14:paraId="5FA0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3D7D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C7BE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A58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1B4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10F2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3647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C8B93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78C5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2716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</w:tr>
      <w:tr w14:paraId="3C4F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FDA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B167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C7C6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5262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FA94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EC5DF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471C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200 430,00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8AC5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7D74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47BA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81E9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68E6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225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3B33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57F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1B3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617D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200 430,00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6751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61F3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1A10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B965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C3FD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A509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B049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6E1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E53D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9A4B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200 430,00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56390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9007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1593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1A96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185A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272B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A4AD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9512F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9CD413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8C70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ECE9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D59A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</w:tr>
      <w:tr w14:paraId="54A8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0D0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1F37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1FF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0BC9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EB6BC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97949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5219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543E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DBFE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</w:tr>
      <w:tr w14:paraId="7F7D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18B1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0131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816F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164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D314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A1085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24E0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6A98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1569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</w:tr>
      <w:tr w14:paraId="7C3E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8A4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B405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1F61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187F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1D2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4AB17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DE2D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0CED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1DA25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</w:tr>
      <w:tr w14:paraId="77CF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746B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6EEE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F9DA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AF4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715A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ADC7F9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4C10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37BF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A331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</w:tr>
      <w:tr w14:paraId="1690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0932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4F14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4A4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8545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051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6C8F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E9964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C8DD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E347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43EF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304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A8BF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BF86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B3A4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6E8E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9401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90F5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6A65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B362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3840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9AC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128D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BABE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29AE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B403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7146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F7F2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EC79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982B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</w:tr>
      <w:tr w14:paraId="49D6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633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1132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0026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6588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D22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E23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5DC4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41CF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3CCB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500,00</w:t>
            </w:r>
          </w:p>
        </w:tc>
      </w:tr>
      <w:tr w14:paraId="2636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F524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36D5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BB6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3594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B31C8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14394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62ED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2 096 060,00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5F78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BBCD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</w:tr>
      <w:tr w14:paraId="51CD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CD4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701E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B3C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AFFB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5A4E8C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5657F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B297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2 096 060,00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F1A7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F3E3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</w:tr>
      <w:tr w14:paraId="3FBC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C48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5394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5CB3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3DB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A74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9227D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13C6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2 096 060,00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4595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0E1F4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</w:tr>
      <w:tr w14:paraId="2A04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548C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6F8E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C751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455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DA34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A8022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0C98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2 096 060,00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05A1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DA9E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</w:tr>
      <w:tr w14:paraId="36B4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FADF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4994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1100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3CC0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ED07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C8C9BA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43FA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2 096 060,00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2563A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BF6A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2AF4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4DF2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F6A3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D79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01A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F449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522B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E477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2 096 060,00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384D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AE24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0F61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7860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5F30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E3B0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66CB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1B11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222D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0FFE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2 096 060,00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BE2D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C4BA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</w:tr>
      <w:tr w14:paraId="3441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1106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E459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деятельности подведомственных учрежедений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3947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919B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7C51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959B9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8C69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1D1D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4B4F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</w:tr>
      <w:tr w14:paraId="78A14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28EE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3374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039F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206D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C97A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796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7639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A0FC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0E2C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</w:tr>
      <w:tr w14:paraId="58FF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A608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741B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A14D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9352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85CB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9020000420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CDF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133E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5C21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77A19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</w:tr>
      <w:tr w14:paraId="06B5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ABD5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48C3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DE72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60CA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72CA5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360555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78D0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B2B4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C78F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</w:tr>
      <w:tr w14:paraId="5299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3295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1179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83DC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2FAF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B9CBC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3BD7E5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7255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09BD3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2DAE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</w:tr>
      <w:tr w14:paraId="2846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074E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5568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3BF0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6AE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A85B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B752D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0752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A94F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77F7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</w:tr>
      <w:tr w14:paraId="116C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7D6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F32D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4C03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0715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117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535BF7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3468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4EA9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70A8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</w:tr>
      <w:tr w14:paraId="6D1C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5A1B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F4AC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338F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4E2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81B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00165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0F4B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B205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4775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</w:tr>
      <w:tr w14:paraId="4D1D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D05A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D587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AFB1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8B48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D18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01C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0FA6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4635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57D8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</w:tr>
      <w:tr w14:paraId="1E67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3B5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E431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4D32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2A9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F62A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9FB2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BF2A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28D3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D2BD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</w:tr>
      <w:tr w14:paraId="0F87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A68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DFE3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4BB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D8BC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72CE1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9FB928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A2BD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D92F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07C7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</w:tr>
      <w:tr w14:paraId="1E44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856B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B4BE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5371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6B16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F32D60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3E5E4B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B549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A6F7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2E98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</w:tr>
      <w:tr w14:paraId="403D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884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C9F9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2103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277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22A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9DBFB6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322D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BF3E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6B4E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</w:tr>
      <w:tr w14:paraId="023A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722C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4C3E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21C6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E7C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E0FA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0BE281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3310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368C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66E6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168 102,00</w:t>
            </w:r>
          </w:p>
        </w:tc>
      </w:tr>
      <w:tr w14:paraId="5E3F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F7F3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5938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52D1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390D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77E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BE7ED5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6941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B066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8FAB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</w:tr>
      <w:tr w14:paraId="169A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636E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F4BB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4EC8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A675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4778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6A34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DEA0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20D6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59E2B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</w:tr>
      <w:tr w14:paraId="182E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2410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319F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E0EC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677C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03F4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A93B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041C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5349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9263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</w:tr>
      <w:tr w14:paraId="5649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F57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2D5D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F7C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59A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B8F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C9FDAE">
            <w:pPr>
              <w:jc w:val="center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9355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CD53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82AB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</w:tr>
      <w:tr w14:paraId="7EA7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C02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4ECD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6E3C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9821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E7F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573A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5597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F0B9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AD900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</w:tr>
      <w:tr w14:paraId="0396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7EC8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B51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3A2C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D902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F9C4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7585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55FD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A6C2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9638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</w:tr>
      <w:tr w14:paraId="5411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68E29C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73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406CF1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446801BC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422F7290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4739303C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3293DEC9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43E9D8B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376D5E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132 098,75</w:t>
            </w:r>
          </w:p>
        </w:tc>
        <w:tc>
          <w:tcPr>
            <w:tcW w:w="106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 w14:paraId="671567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266 212,50</w:t>
            </w:r>
          </w:p>
        </w:tc>
      </w:tr>
      <w:tr w14:paraId="0850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BBA9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8B91A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5B18EBE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AAFAF6A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1BC28C7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83FB40">
            <w:pPr>
              <w:jc w:val="center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E0F7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6 921 083,00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AF49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5 399 928,00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FE75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Arial Cyr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5 325 572,00</w:t>
            </w:r>
          </w:p>
        </w:tc>
      </w:tr>
    </w:tbl>
    <w:p w14:paraId="688D7BE7"/>
    <w:p w14:paraId="4897FC4B"/>
    <w:p w14:paraId="57FFAEB9"/>
    <w:p w14:paraId="0F7587E3"/>
    <w:p w14:paraId="574E8B9D"/>
    <w:p w14:paraId="695EF532"/>
    <w:p w14:paraId="7A4944D4"/>
    <w:p w14:paraId="48FCE6D1"/>
    <w:p w14:paraId="67CB135E"/>
    <w:p w14:paraId="6863CAC2"/>
    <w:p w14:paraId="47D2CB6F"/>
    <w:p w14:paraId="74F854D7"/>
    <w:p w14:paraId="0613ADDB"/>
    <w:p w14:paraId="6D1991E0"/>
    <w:p w14:paraId="436AED83"/>
    <w:p w14:paraId="49C88469"/>
    <w:p w14:paraId="3CA932E9"/>
    <w:tbl>
      <w:tblPr>
        <w:tblW w:w="14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106"/>
        <w:gridCol w:w="1338"/>
        <w:gridCol w:w="1033"/>
        <w:gridCol w:w="1134"/>
        <w:gridCol w:w="3003"/>
        <w:gridCol w:w="1868"/>
        <w:gridCol w:w="1402"/>
        <w:gridCol w:w="440"/>
      </w:tblGrid>
      <w:tr w14:paraId="13DF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0AE35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46A5C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98D01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F52D6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4C55A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63A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23722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24A41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5A6246">
            <w:pPr>
              <w:rPr>
                <w:rFonts w:hint="eastAsia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31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B50A4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85861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481D80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ABF44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4CF87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EE30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 Решению Старокопского сельского Совета депутатов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F0DA2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F3520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3898E4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0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B02AD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0A3D2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7916E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1483B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85B38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7398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00.12.2024г.№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6DEF3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351A7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B803AB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3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9BF31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C4D244"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D7F1E6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3BCC53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E280D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CDD83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B08C8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40AAA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7CCE5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8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DFDC08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1C5346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05AB0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C75955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CC8DBD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AD881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BAA3D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50734F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5EAA6D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6A179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FE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Распределение бюджетных ассигнований по целевым статьям(муниципальным программам и непрограммным направлениям деятельности), группам и подгруппам видов расходов на 2025 год и плановый период 2026-2027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811635C">
            <w:pPr>
              <w:jc w:val="left"/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4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379D0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66213BB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DE9089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800A1C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C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85FD5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9801F15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318973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B0BC3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7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C3BE1E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FBE190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48D342C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074557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A502052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753C5CB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65DCECA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B3D5F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(рублей)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533043">
            <w:pPr>
              <w:rPr>
                <w:rFonts w:hint="default" w:ascii="MS Sans Serif" w:hAnsi="MS Sans Serif" w:eastAsia="MS Sans Serif" w:cs="MS Sans 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B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BA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строки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8E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D2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Целевая статья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4A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Вид расходов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2D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Раздел, подраздел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C3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2025 год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B2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2026 год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F0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 2027 год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90A5A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2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FD04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9FEA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B35A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620CC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D9B53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EACA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2036 994,67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3862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1543 476,11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7596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1581 576,11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F207E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A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679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001A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34C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6097B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069AA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CC24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367 300,00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7EDF9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7A60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87BDC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9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CA8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F898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Содержание, ремонт и оформление внутрипоселковых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D55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B23F5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6307F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CFA5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826F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899D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70180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40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D269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92C8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D9C3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F3E8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EFA9E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24BB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EAEB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3FCB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630D65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8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CB53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5686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D86A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0C52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AEF80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2D54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83FC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B176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2DA3D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6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02EA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0463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0DAE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95C9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23AA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07C0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2025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99E1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51EDC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2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D8AA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2D20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C65E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0510005160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8E0B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B859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06ED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96 500,00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01EB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101 500,00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26CB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0B2764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D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6209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6014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FDB2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11317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5B1C6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957D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270 800,00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24FA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A259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6020E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1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F6D6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5DCC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D55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94B4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EF3AD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F79A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270 800,00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27EB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FFD1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309C4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1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FBA5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0811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ED0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E504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B031F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67B3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270 800,00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8F37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228A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42040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2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FAE5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6D63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176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888C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1E14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C820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270 800,00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29E6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8E14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1BE49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7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809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A164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557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0510015090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160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660D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5851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270 800,00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CE2A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590A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D0CE6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1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DB36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7D15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4E94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3B0C7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720A9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5280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5E0A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B10D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1E25B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F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2FA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95D4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наглядной агитацией учреждений социальной сферы в рамках продпрограммы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4FB0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AA81E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D7455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D016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2EFB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1076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40049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0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3556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7667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C54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96C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B7AD5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00E7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59A7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3B30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5E9573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8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66A7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706B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D1E2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A444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F1912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FD5E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7382D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2C84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647D5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3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8805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E7EA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6542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870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730B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645B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55E4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D8F7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B4961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3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65A0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63B2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4751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0520005160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88B9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C202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8460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7795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FF45D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3CF2B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7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FE3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8179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"Обеспечение первичных мер пожарной безопасности 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3BF1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7EBDE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37AA8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E465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2683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F78D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F2F22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9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1A6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F607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657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FBDD7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282C1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A270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4DCA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F982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C4B08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3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0A7F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1DB9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2F3D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1735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CD8EF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0852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12AA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A48F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27C2F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6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6421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0073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D8F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B2A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1B0DE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882A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3C01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9D97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22CFB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A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DFF4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F2A0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737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21D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3838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C06A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BD1C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F8EA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3A36F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4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AE6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7B3B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013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0530005100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796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EF9F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815F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F0F0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7DD2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8CA8CE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FF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70F6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30FA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C433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B72D3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40D17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B21F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021E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FAF4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F2320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B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C73B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8674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599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C20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5B7E6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EE36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C15B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3C40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7D4BA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8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FB09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2FC9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0A5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ADCE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172A5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5CD4D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3162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C0C9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EFC5F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7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4A66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2066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117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C2E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1019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34129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1093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3414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3668B9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F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418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6BA4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2AC5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0530005110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8584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5ACE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95CD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8B24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1839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FE8A3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9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47CC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6584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781F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19748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3A0E5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B19D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ABF8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154E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7ABD2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C2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E915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A826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"Организация ритуальных услуг и сдержание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5905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DC03B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1CDD2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6E95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C4BA4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B60B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05251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5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25C0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5325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ABDE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256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924CA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C589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1B3B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2424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3B045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6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8FF8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5762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148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B02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DCB92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0480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0B63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B85B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46B2C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1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9BF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9741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98A0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D912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3C26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979C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0F87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7972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7BF03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D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6162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B66F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A8D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0540005040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6B3C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9D92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81F2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FCEB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B668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A8E15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B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0117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35A3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7AD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40A60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EC3EA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E030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0289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DBAC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FD6A4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E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72AB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8FE3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F34A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78A2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D8A65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D47B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84BD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DCCD3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2922C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28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B5FB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8A1D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CE72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E380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5657B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15C2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C0F8F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6E55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652B9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8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87E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92D0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7BD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3F95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3B9C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2F3C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06C9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1B45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328C4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B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5715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341C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E548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0540005050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48E4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1DC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3906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329F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8FF6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3EDEC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C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09BC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D592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8EA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ECB1D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CB71E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2E706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1652 194,67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302A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5C3A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D5EF4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A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9BE7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E9DB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реализации продпрограммы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39F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7F0EC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456B1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B333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1211 764,67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238D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6EFA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D3C47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3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0C8C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CF99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63A4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FA5F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DADC0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3112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C922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8855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CC1C8F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6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2509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EC0C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E1B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8B57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B1E3D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B675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20D4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89E1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93E86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1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72FC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3262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AB8B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E446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A219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0597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B234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4776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666A4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2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529C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D9BC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8953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3CD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2B7A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70CE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D7BC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737F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1154 476,11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8CBD2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1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1B7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91F7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98F8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58A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2D8C3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9E95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57 288,56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C369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4FFE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8B7F0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E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C81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1310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9692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BC4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1A8D3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A645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57 288,56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3CFA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1F19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FB69F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E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515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F3F7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E0C8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3EC7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137B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F505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57 288,56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873B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1549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52A9F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F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B31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E970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79B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0550005150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455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3158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51DD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57 288,56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55A32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1747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601F9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A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1DDF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04E6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1EBD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52CF8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46F2F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1392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F4B7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890B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A0B10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F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140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B28F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7875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FD73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4ADE7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3065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6DAC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736D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B578C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E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36BB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B228F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439B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BF9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8400F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6DF3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630F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64D2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F1A1C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E1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960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C24B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B683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F6B2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11B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4584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72BA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C58F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1D54E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8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1802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67EC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455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0550005160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DB53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147F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D14D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CA85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0407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D805E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9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1AA2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3684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"Старокопский сельсовет""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9FBB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DD7DC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D7A06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3E8F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200 430,00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9333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947F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24C89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3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12CA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8A73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39B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E5C6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38D5D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616FC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200 430,00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B9058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E677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761BF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8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833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6E6D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4B47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9FDC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F2252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AD87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200 430,00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60D6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F277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F91CE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8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623A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0F9C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5F1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EB50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0505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336E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200 430,00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1189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6244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B6105F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8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E8AB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6A41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Благоустройство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AA3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0550005170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8EF4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04D1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DB94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200 430,00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96BA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D3E2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A849D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8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47C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2F5E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E009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E4183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37E19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F2B9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4884 088,33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2F1D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3724 353,14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508B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3477 783,39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20B17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C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A24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8BEE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Администрации Старокопского сельсовета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BCC8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9020000000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91586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07EC4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B612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4884 088,33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EF56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3724 353,14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ABD8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3477 783,39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F99DC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0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550C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0817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B2BD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B334E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2C24A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A38D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2B1F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97FC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9A4C7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A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5963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4B42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738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AE1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93119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1BB4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71AF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1E28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A8D26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4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9D0A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4C8B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8B6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DA34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E3369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2A53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13C6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6020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35082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9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8F16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06EE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AEEA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946E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96CC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EF79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6796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92FF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B241AA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C0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E4C5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2D0E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39D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9020000200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31DE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CFB6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C579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35DF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D418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1160 325,73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B347F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3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8FE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80AF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Руководство и управление в сфере установленных функций органов местного самоуправления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7CB9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3623B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66113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C6EE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1295 157,60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AA73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1232 437,60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26FF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1232 437,60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BF2AA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A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E75A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45B1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6C7C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8B9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AD952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E6D5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E8937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1BE6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A1550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38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CBC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68A1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03D0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2D9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2C5EC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CB51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78A3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2D8A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72454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2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029A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D29D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78F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3843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EA0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0B43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BCC6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5EDC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600DE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6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0E71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6F68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125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D49F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101F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57BE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97F6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DD79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992 137,60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8D98E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F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B55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1224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C5C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5FA6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52DC9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9654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302 720,00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4341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060E6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23E5D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D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4078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9474A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C3A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097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A7EFE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F701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302 720,00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209B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B9CB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7C5D5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4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9D2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B677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D6F0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C5CF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9534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5B9F6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302 720,00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3EDC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A574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629D2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F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86F5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78A3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2779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6718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7278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C224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302 720,00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6364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748D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2DD4A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4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4AB9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FB96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3CF3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5F41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DEACF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0F6A3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7DB8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8EF0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DA177E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77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5A1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EE1D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22DF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318F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048FB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C3C0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5A80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37C8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20D54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3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A8FB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889A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B9A6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C94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A9FE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F410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0726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3712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D54B7F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2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7045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6467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9239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9020000210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FB9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B68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55A5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01F7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2C0C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8EC0D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F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9F7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4E6A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Доплаты к пенсиям, дополнительное пенсионное обеспечение по администрации Старокопского сельсовета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6C95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A58DF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D11D0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5BB05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3DBE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2CC0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8FDBB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E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7F72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C473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14F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094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A50E81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C67C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6A4AB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94E4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E9122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A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8713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8F51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Публичные нормативные социальные выплаты гражданам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F1A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926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9D485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3937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2E8C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E933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F2F42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A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15F9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2FCA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C3BB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3BBA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7BE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ADC4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914E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4330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3E913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E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D3BF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C45B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Пенсионное обеспечение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7808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9020000240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F7BC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4DF4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273A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A99AE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166F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48 470,00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DD557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67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782F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CE88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Резервный фонд администрации сельсовета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2373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54333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BF424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8053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372E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E47F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3A847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1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1AF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E782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180C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C37F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299C3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D734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CE06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2A1E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EA20F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C4D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0EB6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A44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CB3D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6B41E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0BFA9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7E46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FB03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68C33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B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32E9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EDAF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63E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234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282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1600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7D69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5FC9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E5563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A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47C4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1823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A042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9020000250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9D2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0B1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1C85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B2AC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B640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F0B8F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4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19EE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53A7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0CA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D50F0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34AAA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AF9B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B333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3FD2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42DBDB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4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DD8A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E757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2BC4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AE0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70134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EAAC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C42D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4192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0305B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B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C02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BDB9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FB6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427D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1767A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F14C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D7CA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865C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406C0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5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8D74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A441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E650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EF45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2B4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2498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856E9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18AA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1EDE32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F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D54E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ED56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91F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EFCC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0CFB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EF4D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F721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FE78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65A15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8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C201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EC71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B3C8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59E4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2AF85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2E94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6712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C8F9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E75E9F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4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43F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4455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682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DA2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45BFC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957F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943A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A350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E10D2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6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C10E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037F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ОХРАНА ОКРУЖАЮЩЕЙ СРЕДЫ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C3D9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3BE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9F0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9DFE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F28C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370D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894B7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3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DC71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6D0A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охраны окружающей среды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ACAE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9020000290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C2D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9A63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4313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9F1F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2348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733303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5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4C9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52D4C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AAED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4CFFD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ACF4F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73A3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6D63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F6F6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CED50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7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034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F6E0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98124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3B45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46E0C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54D1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0876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1838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F4058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07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E369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5807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B23F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0960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AC253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15494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9E40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2668F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49760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4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FDCD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49C6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9088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581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74C7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949E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9495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6382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52FB4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F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502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D3D3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CAC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9020000320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8AB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AC8D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C55D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1FD5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D318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16 100,00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981E0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A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242D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12CA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AC65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D1E51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B056C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6056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8688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F0CA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84F67E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1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7CBE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06B2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56DB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A462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64E4C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A247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31DC4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E8A0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05168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B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E95A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E4A4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0E6F1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507A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BA37A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EE98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8F75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FE8B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145AC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E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0FC6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0BA6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82C5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A24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2F9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82B0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8ECE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59AC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542738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2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D9BE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E35C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3E6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9020000340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70B0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57E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2586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FCA5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F5DA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152 002,00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AA273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D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A808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BE7D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FDE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69F6B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9DB3F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B6F5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2096 060,00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E1FD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3495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9518C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A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FA49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CC1E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DB89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2522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7E15F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F8CC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2096 060,00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FCCA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15A2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0D9A2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0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2E99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446F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FB02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173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DD3DA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EDA2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2096 060,00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4184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737F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083A7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6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81EE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8779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8829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D114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D90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42118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2096 060,00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DAD0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CB71C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3F6FD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2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320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AD6F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2F00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9020000410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662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2866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AA68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2096 060,00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62D0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4ABC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6E7BA9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8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6B1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5EF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деятельности подведомственных учрежедений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51C7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26253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937E55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E1D4A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BD31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8DC4B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7D5CC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B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762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71427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05FE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B71B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EE776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7E1F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AFD6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0891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EA4291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0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529D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6FCD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бюджетным учреждениям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5F4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88B1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BED7C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93B14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CB06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3846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7DC07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A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CF37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0444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C75A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9020000420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898F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D7E1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0A9D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57B9B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1CC0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55E8F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6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9A9B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9F8F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5493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9020000420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8B33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4784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8A55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A415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988 539,81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E9DE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856 626,06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A6035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5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24F8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B83A6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9F5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6D4E0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B27334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80E2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15B3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F18D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1E6DB7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4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D103B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4808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2F2C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661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BD096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EC98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0792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98BE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746663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3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A748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8353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008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C093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8BD66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7477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2DAA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0846D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45AB9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B1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FF0F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CADF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EDA88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BC1CE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9BD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2441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E806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C8C0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9A44A2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B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8DAA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971F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3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0B8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9020051180</w:t>
            </w:r>
          </w:p>
        </w:tc>
        <w:tc>
          <w:tcPr>
            <w:tcW w:w="10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2BC6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CFEC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300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3789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104 151,00</w:t>
            </w:r>
          </w:p>
        </w:tc>
        <w:tc>
          <w:tcPr>
            <w:tcW w:w="18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C7C3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114 656,00</w:t>
            </w:r>
          </w:p>
        </w:tc>
        <w:tc>
          <w:tcPr>
            <w:tcW w:w="14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CD8E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BCF8D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3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38BA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A142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комиссийв рамках непрограммных расходов органов местного самоуправления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A43B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9310E8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60E0E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24AC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3499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8139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2E21E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45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9DD0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C41A5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900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14ECA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DAC96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D782C0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2DD18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2B3E1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EA6E0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4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021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C5C8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29A9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4CDF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09D1B8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D2AE20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D2BD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AF886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66B004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EA3A2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6E3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ECBFD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AA48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A33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B773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67586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5D5C8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97B2D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E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DE3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743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539D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9020075140</w:t>
            </w: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AD96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0B4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23274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75581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4A8E2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1 322,00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84E0A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E2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34C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69566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Условно утвержденные расходы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D6C60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571C6FD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E6A16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99FC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E4A5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132 098,75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43481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266 212,50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EDABA9"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45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16F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9968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ВСЕГО: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F66F1A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203A5C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A9010E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76732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6921 083,00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564C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5399 928,00</w:t>
            </w:r>
          </w:p>
        </w:tc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5F19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5325 572,00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0F1F4C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E869D11"/>
    <w:p w14:paraId="113A36A4"/>
    <w:p w14:paraId="309FEDD1"/>
    <w:p w14:paraId="0F116C07"/>
    <w:p w14:paraId="0AFF4895"/>
    <w:p w14:paraId="28EB67BB"/>
    <w:p w14:paraId="1AEF8A70"/>
    <w:p w14:paraId="69E06769"/>
    <w:p w14:paraId="589F36DC"/>
    <w:p w14:paraId="698842B1"/>
    <w:p w14:paraId="46E063F5"/>
    <w:tbl>
      <w:tblPr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6"/>
        <w:gridCol w:w="589"/>
        <w:gridCol w:w="589"/>
        <w:gridCol w:w="589"/>
        <w:gridCol w:w="4444"/>
        <w:gridCol w:w="589"/>
        <w:gridCol w:w="836"/>
        <w:gridCol w:w="837"/>
        <w:gridCol w:w="837"/>
        <w:gridCol w:w="590"/>
      </w:tblGrid>
      <w:tr w14:paraId="700C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D297A3">
            <w:pPr>
              <w:rPr>
                <w:rFonts w:hint="eastAsia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028BF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28264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EF941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74A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301A6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12B16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D5F84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E3488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0F011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2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3E143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1B0382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7D0BD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13A2D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4C4A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к проекту Решения Старокопского сельского Совета депутатов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5F8C1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8CA341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09FB4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2E8792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38D0B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1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F9635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C924CF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E527D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32DE3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323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 00.12.2024  г.№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48876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68397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93ADC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F3A84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AFB35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0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90C3C6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E1B04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DBA93F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06FDEB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92D5B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A1FDD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5BD59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759CD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DFF72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CBEB9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2A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DC788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C626A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B40B9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BB5FA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97F93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15A2B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301A0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8B100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75C57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EC412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F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59D0C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2B9C9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50716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2CDA5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E43995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048BC2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FAB7E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FBAFB3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6C5A9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82A22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2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45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Программа муниципальных внутренних заимствований администрации Старокопского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BD9E9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6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6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сельсовета на 2025 год и плановый период 2026 –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665FD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7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BC627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B7CF9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14577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4E08D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904A0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2B812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F9B32F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CF866A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9CB61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8D2A0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F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2C383A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2B7672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59092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A99784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2FAE3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273FA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961F4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DA8B48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B3E7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140769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2E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 w14:paraId="2861CA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Внутренние заимствования (привлечение/погашение)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1EC2E1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20F23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ED369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D7089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57DEA30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5F837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0C9A4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2A94A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сумма 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8CFEB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0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0EB9696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0351B55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5DFFBA6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38CD4CD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78BA256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7CAF5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2683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9D4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2490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6F04D5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F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 w14:paraId="243CD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Бюджетные кредиты от других бюджетов бюджетной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3581B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8E5D88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CD18ED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5F33D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5EC4A88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553E14B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667C92B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14AD2C7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92794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1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251C2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46A2093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511386C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4A4779F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1AB5B01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179D8B8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64E02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5EC71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2B889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7F3C0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E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206CC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получение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7BD0D75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695CB8D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0BD6A4E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611ED09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DCAB85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D1D7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35B0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4CF180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E66409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4E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3D977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погашение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13C6E16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10C9804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6B4AFE7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3EE9103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C04EA6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C3588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731CF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FB9EE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7156D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F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 w14:paraId="16096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Общий объем заимствований, направляемых на покрытие 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683B4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633BC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2D766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9392F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5B6E594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63A56DAF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0323433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3C5A3A6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76CB5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6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nil"/>
            </w:tcBorders>
            <w:shd w:val="clear"/>
            <w:noWrap/>
            <w:vAlign w:val="bottom"/>
          </w:tcPr>
          <w:p w14:paraId="295F1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дефицита бюджета Старокопского сельсовета и погашение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FB9D2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7087A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7956430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FCFD5B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5978095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4740EA1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0AB5CF4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bottom"/>
          </w:tcPr>
          <w:p w14:paraId="4B0A809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A9066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5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57265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муниципальных   долговых обязательств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2E8F1087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1A0DFA0A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27A6586B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1EA4E82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84D04C2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21C75C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75227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95517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5A05CE5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26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7EA80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получение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150A666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529BD3F3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01BD1258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768C5031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62285D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54C09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344FDF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4A759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9744ED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4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7A9FD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погашение</w:t>
            </w: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56340E1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5C0AD9F6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147F68A4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 w14:paraId="6F904FFC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0118A22D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64F1A4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5F3418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 w14:paraId="7EFCD6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Cyr" w:hAnsi="Arial Cyr" w:eastAsia="Arial Cyr" w:cs="Arial Cyr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A53E7E">
            <w:pPr>
              <w:rPr>
                <w:rFonts w:hint="default"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A0DDA20"/>
    <w:p w14:paraId="36081C25"/>
    <w:p w14:paraId="79194166"/>
    <w:p w14:paraId="388ECC39"/>
    <w:p w14:paraId="2E42E67D"/>
    <w:p w14:paraId="43D9078C"/>
    <w:p w14:paraId="7E32A823">
      <w:bookmarkStart w:id="0" w:name="_GoBack"/>
      <w:bookmarkEnd w:id="0"/>
    </w:p>
    <w:sectPr>
      <w:pgSz w:w="16838" w:h="11906" w:orient="landscape"/>
      <w:pgMar w:top="1134" w:right="1134" w:bottom="850" w:left="1701" w:header="709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2513F"/>
    <w:multiLevelType w:val="multilevel"/>
    <w:tmpl w:val="41D2513F"/>
    <w:lvl w:ilvl="0" w:tentative="0">
      <w:start w:val="1"/>
      <w:numFmt w:val="decimal"/>
      <w:lvlText w:val="%1."/>
      <w:lvlJc w:val="left"/>
      <w:pPr>
        <w:ind w:left="1095" w:hanging="528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F3CE1"/>
    <w:rsid w:val="09EA68CE"/>
    <w:rsid w:val="0EE647D4"/>
    <w:rsid w:val="1D521CDB"/>
    <w:rsid w:val="48831983"/>
    <w:rsid w:val="4AA35760"/>
    <w:rsid w:val="523D4030"/>
    <w:rsid w:val="6BB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2024-12-11T07:35:10Z</dcterms:created>
  <dc:creator>admin</dc:creator>
  <cp:lastModifiedBy>admin</cp:lastModifiedBy>
  <dcterms:modified xsi:type="dcterms:W3CDTF">2024-12-11T07:54:55Z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4A522F16B6114F08B8ABA2022BA92C82_12</vt:lpwstr>
  </property>
</Properties>
</file>